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2E6" w14:textId="2B5E330F" w:rsidR="004E72A5" w:rsidRPr="004E72A5" w:rsidRDefault="004E72A5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6A7B3E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>th BOARD ON COASTAL ENGINEERING RESEARCH MEETING</w:t>
      </w:r>
    </w:p>
    <w:p w14:paraId="67B03EB0" w14:textId="77777777" w:rsidR="004E72A5" w:rsidRPr="004E72A5" w:rsidRDefault="004E72A5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61DDAC" w14:textId="0507F831" w:rsidR="004E72A5" w:rsidRDefault="00367C1A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54E94">
        <w:rPr>
          <w:rFonts w:ascii="Arial" w:hAnsi="Arial" w:cs="Arial"/>
          <w:bCs/>
          <w:color w:val="000000" w:themeColor="text1"/>
          <w:sz w:val="22"/>
          <w:szCs w:val="22"/>
        </w:rPr>
        <w:t>15-1</w:t>
      </w:r>
      <w:r w:rsidR="004711A5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F54E94" w:rsidRPr="00F54E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7B3E" w:rsidRPr="00F54E94">
        <w:rPr>
          <w:rFonts w:ascii="Arial" w:hAnsi="Arial" w:cs="Arial"/>
          <w:bCs/>
          <w:color w:val="000000" w:themeColor="text1"/>
          <w:sz w:val="22"/>
          <w:szCs w:val="22"/>
        </w:rPr>
        <w:t>August 2023</w:t>
      </w:r>
    </w:p>
    <w:p w14:paraId="27BB1850" w14:textId="2C1FF651" w:rsidR="000C088A" w:rsidRPr="004E72A5" w:rsidRDefault="000C088A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</w:rPr>
        <w:t>Hilton Miami Dadeland Hotel</w:t>
      </w:r>
    </w:p>
    <w:p w14:paraId="4C621592" w14:textId="62F92B2F" w:rsidR="004E72A5" w:rsidRPr="004E72A5" w:rsidRDefault="000C088A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</w:rPr>
        <w:t>9100 N Kendall Dr, Miami, FL 33176</w:t>
      </w:r>
    </w:p>
    <w:p w14:paraId="69E25342" w14:textId="77777777" w:rsidR="004E72A5" w:rsidRPr="004E72A5" w:rsidRDefault="004E72A5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AA10749" w14:textId="2FC013C1" w:rsidR="004E72A5" w:rsidRPr="004E72A5" w:rsidRDefault="004E72A5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>WebEx</w:t>
      </w:r>
    </w:p>
    <w:p w14:paraId="0A8BC7AE" w14:textId="0BFA900E" w:rsidR="004E72A5" w:rsidRDefault="006A7B3E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TBD</w:t>
      </w:r>
    </w:p>
    <w:p w14:paraId="267524BB" w14:textId="770EE3E3" w:rsidR="000C088A" w:rsidRDefault="000C088A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1496006" w14:textId="67163682" w:rsidR="000C088A" w:rsidRPr="000C088A" w:rsidRDefault="000C088A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088A">
        <w:rPr>
          <w:rFonts w:ascii="Arial" w:hAnsi="Arial" w:cs="Arial"/>
          <w:b/>
          <w:color w:val="000000" w:themeColor="text1"/>
          <w:sz w:val="22"/>
          <w:szCs w:val="22"/>
        </w:rPr>
        <w:t>By Phone</w:t>
      </w:r>
    </w:p>
    <w:p w14:paraId="5A360DBD" w14:textId="7842CB1D" w:rsidR="000C088A" w:rsidRPr="004E72A5" w:rsidRDefault="000C088A" w:rsidP="004E72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TBD</w:t>
      </w:r>
    </w:p>
    <w:p w14:paraId="25B9BB15" w14:textId="614AD3CB" w:rsidR="004E72A5" w:rsidRDefault="004E72A5" w:rsidP="00950FB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EABF14F" w14:textId="623D9B99" w:rsidR="004E72A5" w:rsidRPr="00C1401D" w:rsidRDefault="00F62A41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  <w:r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DRAFT </w:t>
      </w:r>
      <w:r w:rsidR="004E72A5" w:rsidRPr="00C1401D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AGENDA</w:t>
      </w:r>
    </w:p>
    <w:p w14:paraId="4675BF37" w14:textId="49081C30" w:rsidR="001E7609" w:rsidRPr="004E72A5" w:rsidRDefault="001E7609" w:rsidP="004E72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1401D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(</w:t>
      </w:r>
      <w:proofErr w:type="gramStart"/>
      <w:r w:rsidRPr="00C1401D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speakers</w:t>
      </w:r>
      <w:proofErr w:type="gramEnd"/>
      <w:r w:rsidR="00F62A41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 xml:space="preserve"> pending invitations and briefing titles to be confirmed</w:t>
      </w:r>
      <w:r w:rsidRPr="00C1401D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)</w:t>
      </w:r>
    </w:p>
    <w:p w14:paraId="480B018C" w14:textId="77777777" w:rsidR="004E72A5" w:rsidRPr="004E72A5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4731C5" w14:textId="3B1EA2A9" w:rsidR="004E72A5" w:rsidRPr="00266757" w:rsidRDefault="004E72A5" w:rsidP="004E72A5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 xml:space="preserve">THEME:  </w:t>
      </w:r>
      <w:r w:rsidR="006A7B3E" w:rsidRPr="006A7B3E">
        <w:rPr>
          <w:rFonts w:ascii="Arial" w:hAnsi="Arial" w:cs="Arial"/>
          <w:bCs/>
          <w:color w:val="000000" w:themeColor="text1"/>
          <w:sz w:val="22"/>
          <w:szCs w:val="22"/>
        </w:rPr>
        <w:t>Community integration with non-structural and hybrid solutions</w:t>
      </w:r>
    </w:p>
    <w:p w14:paraId="6B4D5191" w14:textId="77777777" w:rsidR="004E72A5" w:rsidRPr="004E72A5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F2350" w14:textId="2483CECF" w:rsidR="004E72A5" w:rsidRPr="004E72A5" w:rsidRDefault="004E72A5" w:rsidP="004E72A5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4E72A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Meeting </w:t>
      </w:r>
      <w:r w:rsidR="00460B10" w:rsidRPr="004E72A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Concept</w:t>
      </w:r>
      <w:r w:rsidR="00460B10" w:rsidRPr="004E72A5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E72A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Identify coastal research needs associated with </w:t>
      </w:r>
      <w:r w:rsidR="006A7B3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integrated natural, nature-based, hybrid, traditional, and non-structural solutions that are co-developed </w:t>
      </w:r>
      <w:r w:rsidR="00A830F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to meet coastal community needs</w:t>
      </w:r>
    </w:p>
    <w:p w14:paraId="613A5C72" w14:textId="77777777" w:rsidR="004E72A5" w:rsidRPr="004E72A5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D4B349" w14:textId="1E1FD2B1" w:rsidR="004E72A5" w:rsidRDefault="00ED7906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(All in </w:t>
      </w:r>
      <w:r w:rsidR="006A7B3E">
        <w:rPr>
          <w:rFonts w:ascii="Arial" w:hAnsi="Arial" w:cs="Arial"/>
          <w:b/>
          <w:color w:val="000000" w:themeColor="text1"/>
          <w:sz w:val="22"/>
          <w:szCs w:val="22"/>
        </w:rPr>
        <w:t>Eastern Time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5E26ABD6" w14:textId="77777777" w:rsidR="004E72A5" w:rsidRPr="004E72A5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9B0DE2" w14:textId="4B156F5B" w:rsidR="004E72A5" w:rsidRDefault="006A7B3E" w:rsidP="004E72A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Monday </w:t>
      </w:r>
      <w:r w:rsidR="009C78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14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August 2023</w:t>
      </w:r>
      <w:r w:rsidR="004E72A5" w:rsidRPr="00AD04A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–</w:t>
      </w:r>
      <w:r w:rsidR="004E72A5" w:rsidRPr="00AD04A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Board Dinner</w:t>
      </w:r>
    </w:p>
    <w:p w14:paraId="136D1296" w14:textId="5A6ED33E" w:rsidR="00904F1E" w:rsidRDefault="00904F1E" w:rsidP="004E72A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68AAC7B0" w14:textId="0652FCA4" w:rsidR="00904F1E" w:rsidRPr="00904F1E" w:rsidRDefault="000747E5" w:rsidP="004E72A5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1830- Pre-Brief Dinner-</w:t>
      </w:r>
      <w:r w:rsidRPr="000747E5">
        <w:t xml:space="preserve"> </w:t>
      </w:r>
      <w:r w:rsidRPr="000747E5">
        <w:rPr>
          <w:rFonts w:ascii="Arial" w:hAnsi="Arial" w:cs="Arial"/>
          <w:bCs/>
          <w:color w:val="000000" w:themeColor="text1"/>
          <w:sz w:val="22"/>
          <w:szCs w:val="22"/>
        </w:rPr>
        <w:t>Table 55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located inside Hilton Dadeland Hotel</w:t>
      </w:r>
    </w:p>
    <w:p w14:paraId="47BD9B89" w14:textId="5004C3B7" w:rsidR="006A7B3E" w:rsidRDefault="006A7B3E" w:rsidP="004E72A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61D5215D" w14:textId="0697DBB8" w:rsidR="006A7B3E" w:rsidRDefault="006A7B3E" w:rsidP="004E72A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Tuesday </w:t>
      </w:r>
      <w:r w:rsidR="009C78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15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August 2023 – </w:t>
      </w:r>
      <w:r w:rsidR="000C088A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Hilton Miami Dadeland Hotel</w:t>
      </w:r>
    </w:p>
    <w:p w14:paraId="5C39DFBA" w14:textId="77777777" w:rsidR="00EF68CB" w:rsidRPr="00AD04A8" w:rsidRDefault="00EF68CB" w:rsidP="004E72A5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74A5100C" w14:textId="77777777" w:rsidR="004E72A5" w:rsidRPr="00AD04A8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/>
          <w:color w:val="000000" w:themeColor="text1"/>
          <w:sz w:val="22"/>
          <w:szCs w:val="22"/>
        </w:rPr>
        <w:t>Meeting Attire: Military- Cammies/OCP; Civilian-Business Casual</w:t>
      </w:r>
    </w:p>
    <w:p w14:paraId="7B65A16E" w14:textId="77777777" w:rsidR="004E72A5" w:rsidRPr="004E72A5" w:rsidRDefault="004E72A5" w:rsidP="004E72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EEE995" w14:textId="25FB13F9" w:rsidR="004E72A5" w:rsidRPr="00AD04A8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>700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08</w:t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>30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Registration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A7B3E">
        <w:rPr>
          <w:rFonts w:ascii="Arial" w:hAnsi="Arial" w:cs="Arial"/>
          <w:bCs/>
          <w:color w:val="000000" w:themeColor="text1"/>
          <w:sz w:val="22"/>
          <w:szCs w:val="22"/>
        </w:rPr>
        <w:t>TBD</w:t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615B086" w14:textId="77777777" w:rsidR="00F33568" w:rsidRDefault="00F33568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C83ACE7" w14:textId="009598DB" w:rsidR="004E72A5" w:rsidRPr="00AD04A8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0730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0830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Breakfast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703D95B2" w14:textId="77777777" w:rsidR="00F33568" w:rsidRDefault="00F33568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904CE3" w14:textId="0921C98B" w:rsidR="00EF68CB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0830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D790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ED7906">
        <w:rPr>
          <w:rFonts w:ascii="Arial" w:hAnsi="Arial" w:cs="Arial"/>
          <w:b/>
          <w:color w:val="000000" w:themeColor="text1"/>
          <w:sz w:val="22"/>
          <w:szCs w:val="22"/>
        </w:rPr>
        <w:t>Call to Order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604ADF00" w14:textId="77777777" w:rsidR="00EF68CB" w:rsidRPr="00AD04A8" w:rsidRDefault="00EF68CB" w:rsidP="00EF68CB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3A7D000" w14:textId="77777777" w:rsidR="00EF68CB" w:rsidRDefault="004E72A5" w:rsidP="00EF68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F68CB">
        <w:rPr>
          <w:rFonts w:ascii="Arial" w:hAnsi="Arial" w:cs="Arial"/>
          <w:b/>
          <w:color w:val="000000" w:themeColor="text1"/>
          <w:sz w:val="22"/>
          <w:szCs w:val="22"/>
        </w:rPr>
        <w:t>0830</w:t>
      </w:r>
      <w:r w:rsidRPr="00EF68CB">
        <w:rPr>
          <w:rFonts w:ascii="Arial" w:hAnsi="Arial" w:cs="Arial"/>
          <w:b/>
          <w:color w:val="000000" w:themeColor="text1"/>
          <w:sz w:val="22"/>
          <w:szCs w:val="22"/>
        </w:rPr>
        <w:tab/>
        <w:t>0900</w:t>
      </w:r>
      <w:r w:rsidRPr="00EF68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F68CB" w:rsidRPr="00EF68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EF68CB">
        <w:rPr>
          <w:rFonts w:ascii="Arial" w:hAnsi="Arial" w:cs="Arial"/>
          <w:b/>
          <w:color w:val="000000" w:themeColor="text1"/>
          <w:sz w:val="22"/>
          <w:szCs w:val="22"/>
        </w:rPr>
        <w:t>Welcome and Introductions</w:t>
      </w:r>
    </w:p>
    <w:p w14:paraId="4C0A40F6" w14:textId="4A0CD98A" w:rsidR="00EF68CB" w:rsidRDefault="006A7B3E" w:rsidP="00EF68CB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A7B3E">
        <w:rPr>
          <w:rFonts w:ascii="Arial" w:hAnsi="Arial" w:cs="Arial"/>
          <w:bCs/>
          <w:color w:val="000000" w:themeColor="text1"/>
          <w:sz w:val="22"/>
          <w:szCs w:val="22"/>
        </w:rPr>
        <w:t>MG David C. Hill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6A7B3E">
        <w:rPr>
          <w:rFonts w:ascii="Arial" w:hAnsi="Arial" w:cs="Arial"/>
          <w:bCs/>
          <w:color w:val="000000" w:themeColor="text1"/>
          <w:sz w:val="22"/>
          <w:szCs w:val="22"/>
        </w:rPr>
        <w:t>Deputy Commanding General for Civil and Emergency Operations</w:t>
      </w:r>
    </w:p>
    <w:p w14:paraId="6A0258D9" w14:textId="7F78EA57" w:rsidR="006A7B3E" w:rsidRDefault="00DB7968" w:rsidP="00EF68CB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COL</w:t>
      </w:r>
      <w:r w:rsidR="00650CF2">
        <w:rPr>
          <w:rFonts w:ascii="Arial" w:hAnsi="Arial" w:cs="Arial"/>
          <w:bCs/>
          <w:color w:val="000000" w:themeColor="text1"/>
          <w:sz w:val="22"/>
          <w:szCs w:val="22"/>
        </w:rPr>
        <w:t xml:space="preserve"> James L.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Booth</w:t>
      </w:r>
      <w:r w:rsidR="006A7B3E">
        <w:rPr>
          <w:rFonts w:ascii="Arial" w:hAnsi="Arial" w:cs="Arial"/>
          <w:bCs/>
          <w:color w:val="000000" w:themeColor="text1"/>
          <w:sz w:val="22"/>
          <w:szCs w:val="22"/>
        </w:rPr>
        <w:t xml:space="preserve">, Commander, </w:t>
      </w:r>
      <w:r w:rsidR="00650CF2">
        <w:rPr>
          <w:rFonts w:ascii="Arial" w:hAnsi="Arial" w:cs="Arial"/>
          <w:bCs/>
          <w:color w:val="000000" w:themeColor="text1"/>
          <w:sz w:val="22"/>
          <w:szCs w:val="22"/>
        </w:rPr>
        <w:t xml:space="preserve">USACE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Jacksonville District</w:t>
      </w:r>
      <w:r w:rsidR="006A7B3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E16DD24" w14:textId="77777777" w:rsidR="00EF68CB" w:rsidRPr="00AD04A8" w:rsidRDefault="00EF68CB" w:rsidP="00EF68CB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9D1F077" w14:textId="77777777" w:rsidR="00904F1E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09</w:t>
      </w:r>
      <w:r w:rsidR="00F33568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33568">
        <w:rPr>
          <w:rFonts w:ascii="Arial" w:hAnsi="Arial" w:cs="Arial"/>
          <w:bCs/>
          <w:color w:val="000000" w:themeColor="text1"/>
          <w:sz w:val="22"/>
          <w:szCs w:val="22"/>
        </w:rPr>
        <w:t>093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F68C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Purpose and History of the BCER</w:t>
      </w:r>
    </w:p>
    <w:p w14:paraId="101E7BDD" w14:textId="77777777" w:rsidR="00195C62" w:rsidRDefault="00904F1E" w:rsidP="00BF294A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Proposal for 100</w:t>
      </w:r>
      <w:r w:rsidRPr="00904F1E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BCER Meeting</w:t>
      </w:r>
    </w:p>
    <w:p w14:paraId="055154F9" w14:textId="69579D52" w:rsidR="00311167" w:rsidRDefault="00195C62" w:rsidP="00BF294A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Update on CW R&amp;D Activities (leadership, budget, account)</w:t>
      </w:r>
      <w:r w:rsidR="004E72A5"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5FBFDED0" w14:textId="4938062A" w:rsidR="004E72A5" w:rsidRDefault="004E72A5" w:rsidP="00EF68CB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Dr. Ty V. Wamsley,</w:t>
      </w:r>
      <w:r w:rsidR="0045576F">
        <w:rPr>
          <w:rFonts w:ascii="Arial" w:hAnsi="Arial" w:cs="Arial"/>
          <w:bCs/>
          <w:color w:val="000000" w:themeColor="text1"/>
          <w:sz w:val="22"/>
          <w:szCs w:val="22"/>
        </w:rPr>
        <w:t xml:space="preserve"> SES,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 xml:space="preserve"> Director Coastal &amp; Hydraulics Laboratory</w:t>
      </w:r>
      <w:r w:rsidR="0045576F">
        <w:rPr>
          <w:rFonts w:ascii="Arial" w:hAnsi="Arial" w:cs="Arial"/>
          <w:bCs/>
          <w:color w:val="000000" w:themeColor="text1"/>
          <w:sz w:val="22"/>
          <w:szCs w:val="22"/>
        </w:rPr>
        <w:t xml:space="preserve"> (CHL)</w:t>
      </w:r>
    </w:p>
    <w:p w14:paraId="4B007238" w14:textId="2A4FA1F2" w:rsidR="00950FB6" w:rsidRDefault="00950FB6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34D8290F" w14:textId="77777777" w:rsidR="0045576F" w:rsidRPr="0045576F" w:rsidRDefault="0045576F" w:rsidP="00EF68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3DD642" w14:textId="010EED66" w:rsidR="004E72A5" w:rsidRPr="0045576F" w:rsidRDefault="004E72A5" w:rsidP="0045576F">
      <w:pPr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bookmarkStart w:id="0" w:name="_Hlk134427738"/>
      <w:r w:rsidRPr="0045576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Panel Session #1: </w:t>
      </w:r>
      <w:r w:rsid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Jacksonville District’s </w:t>
      </w:r>
      <w:r w:rsidR="00EB4D4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(SAJ) </w:t>
      </w:r>
      <w:r w:rsid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Coastal Setting and Challenges</w:t>
      </w:r>
    </w:p>
    <w:p w14:paraId="31519B70" w14:textId="7E13982C" w:rsidR="004E72A5" w:rsidRDefault="004E72A5" w:rsidP="0045576F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20A3F">
        <w:rPr>
          <w:rFonts w:ascii="Arial" w:hAnsi="Arial" w:cs="Arial"/>
          <w:bCs/>
          <w:color w:val="000000" w:themeColor="text1"/>
          <w:sz w:val="22"/>
          <w:szCs w:val="22"/>
        </w:rPr>
        <w:t xml:space="preserve">Moderator: </w:t>
      </w:r>
      <w:r w:rsidR="00620A3F" w:rsidRPr="00620A3F">
        <w:rPr>
          <w:rFonts w:ascii="Arial" w:hAnsi="Arial" w:cs="Arial"/>
          <w:bCs/>
          <w:color w:val="000000" w:themeColor="text1"/>
          <w:sz w:val="22"/>
          <w:szCs w:val="22"/>
        </w:rPr>
        <w:t xml:space="preserve">Mr. </w:t>
      </w:r>
      <w:r w:rsidR="00CC473D">
        <w:rPr>
          <w:rFonts w:ascii="Arial" w:hAnsi="Arial" w:cs="Arial"/>
          <w:bCs/>
          <w:color w:val="000000" w:themeColor="text1"/>
          <w:sz w:val="22"/>
          <w:szCs w:val="22"/>
        </w:rPr>
        <w:t>Chris</w:t>
      </w:r>
      <w:r w:rsidR="00620A3F" w:rsidRPr="00620A3F">
        <w:rPr>
          <w:rFonts w:ascii="Arial" w:hAnsi="Arial" w:cs="Arial"/>
          <w:bCs/>
          <w:color w:val="000000" w:themeColor="text1"/>
          <w:sz w:val="22"/>
          <w:szCs w:val="22"/>
        </w:rPr>
        <w:t xml:space="preserve"> McNees, USACE Jacksonville District (SAJ)</w:t>
      </w:r>
    </w:p>
    <w:bookmarkEnd w:id="0"/>
    <w:p w14:paraId="03067C69" w14:textId="77777777" w:rsidR="0045576F" w:rsidRPr="00AD04A8" w:rsidRDefault="0045576F" w:rsidP="0045576F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AF7AE5" w14:textId="77777777" w:rsidR="001E7609" w:rsidRPr="00BF5E61" w:rsidRDefault="00F33568" w:rsidP="001E7609">
      <w:pPr>
        <w:ind w:left="720" w:hanging="720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0930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1000</w:t>
      </w:r>
      <w:r w:rsidR="001E760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E760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D1735"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Overview of Miami-Dade Integrated Coastal Projects </w:t>
      </w:r>
      <w:r w:rsidR="001E7609"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and R&amp;D Needs</w:t>
      </w:r>
    </w:p>
    <w:p w14:paraId="2B8BA542" w14:textId="3662CBA0" w:rsidR="008D1735" w:rsidRPr="00BF5E61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  <w:t xml:space="preserve">Tim </w:t>
      </w:r>
      <w:proofErr w:type="spellStart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Gysan</w:t>
      </w:r>
      <w:proofErr w:type="spellEnd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/ Eva Velez, USACE Jacksonville District</w:t>
      </w:r>
      <w:r w:rsidR="00950FB6"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(unconfirmed)</w:t>
      </w:r>
    </w:p>
    <w:p w14:paraId="5B8EB452" w14:textId="0C785BD9" w:rsidR="008D1735" w:rsidRPr="00BF5E61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  <w:t xml:space="preserve">Projects: Miami shoreline/ </w:t>
      </w:r>
      <w:proofErr w:type="spellStart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backbay</w:t>
      </w:r>
      <w:proofErr w:type="spellEnd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/ BBSEER/ harbor/ CSF 216</w:t>
      </w:r>
    </w:p>
    <w:p w14:paraId="7160B932" w14:textId="77777777" w:rsidR="006B496B" w:rsidRPr="00BF5E61" w:rsidRDefault="006B496B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  <w:t xml:space="preserve">BBSEER=Biscayne Bay and Southeastern Everglades Ecosystem </w:t>
      </w:r>
    </w:p>
    <w:p w14:paraId="49DDD726" w14:textId="77777777" w:rsidR="006B496B" w:rsidRPr="00BF5E61" w:rsidRDefault="006B496B" w:rsidP="006B496B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Restoration; CSF=Central and Southern Florida Section 216 Flood </w:t>
      </w:r>
    </w:p>
    <w:p w14:paraId="0068448A" w14:textId="006F535D" w:rsidR="006B496B" w:rsidRDefault="006B496B" w:rsidP="006B496B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Resiliency Study</w:t>
      </w:r>
    </w:p>
    <w:p w14:paraId="6CEAA2AA" w14:textId="77777777" w:rsidR="006B496B" w:rsidRDefault="006B496B" w:rsidP="006B496B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86F3143" w14:textId="1CC19F33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B05226C" w14:textId="64B0345B" w:rsidR="00F33568" w:rsidRPr="00F33568" w:rsidRDefault="00F33568" w:rsidP="00F3356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/>
          <w:color w:val="000000" w:themeColor="text1"/>
          <w:sz w:val="22"/>
          <w:szCs w:val="22"/>
        </w:rPr>
        <w:t>1000</w:t>
      </w:r>
      <w:r w:rsidRPr="00F33568">
        <w:rPr>
          <w:rFonts w:ascii="Arial" w:hAnsi="Arial" w:cs="Arial"/>
          <w:b/>
          <w:color w:val="000000" w:themeColor="text1"/>
          <w:sz w:val="22"/>
          <w:szCs w:val="22"/>
        </w:rPr>
        <w:tab/>
        <w:t>1015</w:t>
      </w:r>
      <w:r w:rsidRPr="00F33568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33568">
        <w:rPr>
          <w:rFonts w:ascii="Arial" w:hAnsi="Arial" w:cs="Arial"/>
          <w:b/>
          <w:color w:val="000000" w:themeColor="text1"/>
          <w:sz w:val="22"/>
          <w:szCs w:val="22"/>
        </w:rPr>
        <w:tab/>
        <w:t>Break</w:t>
      </w:r>
    </w:p>
    <w:p w14:paraId="51C070D5" w14:textId="77777777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C4DC19" w14:textId="35E85B85" w:rsidR="004E72A5" w:rsidRDefault="004E72A5" w:rsidP="00195C6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1015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1045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5576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E7609">
        <w:rPr>
          <w:rFonts w:ascii="Arial" w:hAnsi="Arial" w:cs="Arial"/>
          <w:bCs/>
          <w:color w:val="000000" w:themeColor="text1"/>
          <w:sz w:val="22"/>
          <w:szCs w:val="22"/>
        </w:rPr>
        <w:t>Miami and Collier County Back</w:t>
      </w:r>
      <w:r w:rsidR="00C1401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E7609">
        <w:rPr>
          <w:rFonts w:ascii="Arial" w:hAnsi="Arial" w:cs="Arial"/>
          <w:bCs/>
          <w:color w:val="000000" w:themeColor="text1"/>
          <w:sz w:val="22"/>
          <w:szCs w:val="22"/>
        </w:rPr>
        <w:t xml:space="preserve">Bay Study – Lessons Learned and Gaps </w:t>
      </w:r>
    </w:p>
    <w:p w14:paraId="19299B23" w14:textId="77777777" w:rsidR="00BA7D8C" w:rsidRDefault="001E7609" w:rsidP="001E7609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Michelle Hamor, USACE Norfolk District and lead on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BackBay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Study</w:t>
      </w:r>
      <w:r w:rsidR="00BA7D8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1FAAE19C" w14:textId="33F6ABCD" w:rsidR="001E7609" w:rsidRDefault="00BA7D8C" w:rsidP="001E7609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603D75D3" w14:textId="77777777" w:rsidR="0045576F" w:rsidRPr="00AD04A8" w:rsidRDefault="0045576F" w:rsidP="0045576F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D58E24" w14:textId="7EAFC59E" w:rsidR="004E72A5" w:rsidRPr="00BF5E61" w:rsidRDefault="004E72A5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1045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1115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5576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C1401D"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Partner Perspective: Miami-Dade County Back Bay – Community R&amp;D</w:t>
      </w:r>
    </w:p>
    <w:p w14:paraId="383D3C21" w14:textId="00B3C5C8" w:rsidR="00C1401D" w:rsidRPr="00BF5E61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  <w:t>Needs</w:t>
      </w:r>
    </w:p>
    <w:p w14:paraId="4F017E8E" w14:textId="77777777" w:rsidR="00950FB6" w:rsidRPr="00BF5E61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</w: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ab/>
        <w:t xml:space="preserve">Jim </w:t>
      </w:r>
      <w:proofErr w:type="spellStart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Murley</w:t>
      </w:r>
      <w:proofErr w:type="spellEnd"/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, Miami-Dade County Chief Resiliency Officer, Project Sponsor</w:t>
      </w:r>
      <w:r w:rsidR="00950FB6"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</w:t>
      </w:r>
    </w:p>
    <w:p w14:paraId="0BB745C1" w14:textId="2414DA25" w:rsidR="00C1401D" w:rsidRPr="00AD04A8" w:rsidRDefault="00950FB6" w:rsidP="00950FB6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F5E61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(unconfirmed)</w:t>
      </w:r>
    </w:p>
    <w:p w14:paraId="39998DAD" w14:textId="77777777" w:rsidR="00904F1E" w:rsidRDefault="00904F1E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7FC3DC" w14:textId="4388DFB1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>1115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  <w:t>1145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E4E6A">
        <w:rPr>
          <w:rFonts w:ascii="Arial" w:hAnsi="Arial" w:cs="Arial"/>
          <w:bCs/>
          <w:color w:val="000000" w:themeColor="text1"/>
          <w:sz w:val="22"/>
          <w:szCs w:val="22"/>
        </w:rPr>
        <w:t xml:space="preserve">Partner </w:t>
      </w:r>
      <w:r w:rsidR="005C5694">
        <w:rPr>
          <w:rFonts w:ascii="Arial" w:hAnsi="Arial" w:cs="Arial"/>
          <w:bCs/>
          <w:color w:val="000000" w:themeColor="text1"/>
          <w:sz w:val="22"/>
          <w:szCs w:val="22"/>
        </w:rPr>
        <w:t>/ US</w:t>
      </w:r>
      <w:r w:rsidR="007926DF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5C5694">
        <w:rPr>
          <w:rFonts w:ascii="Arial" w:hAnsi="Arial" w:cs="Arial"/>
          <w:bCs/>
          <w:color w:val="000000" w:themeColor="text1"/>
          <w:sz w:val="22"/>
          <w:szCs w:val="22"/>
        </w:rPr>
        <w:t xml:space="preserve">CE </w:t>
      </w:r>
      <w:r w:rsidR="005E4E6A">
        <w:rPr>
          <w:rFonts w:ascii="Arial" w:hAnsi="Arial" w:cs="Arial"/>
          <w:bCs/>
          <w:color w:val="000000" w:themeColor="text1"/>
          <w:sz w:val="22"/>
          <w:szCs w:val="22"/>
        </w:rPr>
        <w:t>Perspective: Key Biscayne – Community R&amp;D Needs</w:t>
      </w:r>
    </w:p>
    <w:p w14:paraId="0E30686B" w14:textId="1C11F127" w:rsidR="005E4E6A" w:rsidRDefault="005E4E6A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Dr. Roland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Samimy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>, Chief Resilience Officer, Village of Key Biscayne</w:t>
      </w:r>
    </w:p>
    <w:p w14:paraId="775D1711" w14:textId="0760E182" w:rsidR="005E4E6A" w:rsidRDefault="005E4E6A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Jason Engle, USACE Jacksonville District, Coastal Engr Branch Chief</w:t>
      </w:r>
    </w:p>
    <w:p w14:paraId="2AB7FC7D" w14:textId="03C393F2" w:rsidR="00950FB6" w:rsidRDefault="00950FB6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F5E61"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28DEE055" w14:textId="39F645EA" w:rsidR="00195C62" w:rsidRPr="00195C62" w:rsidRDefault="00195C62" w:rsidP="00F33568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195C62">
        <w:rPr>
          <w:rFonts w:ascii="Arial" w:hAnsi="Arial" w:cs="Arial"/>
          <w:bCs/>
          <w:i/>
          <w:iCs/>
          <w:color w:val="000000" w:themeColor="text1"/>
          <w:sz w:val="22"/>
          <w:szCs w:val="22"/>
          <w:highlight w:val="yellow"/>
        </w:rPr>
        <w:t xml:space="preserve">Note: </w:t>
      </w:r>
      <w:r w:rsidRPr="00195C62">
        <w:rPr>
          <w:i/>
          <w:iCs/>
          <w:highlight w:val="yellow"/>
        </w:rPr>
        <w:t xml:space="preserve">Include discussion of how communities are engaged in USACE project planning, formulation, and co-development of solutions. Ensure that community partnership perspective and integration </w:t>
      </w:r>
      <w:r w:rsidR="00C33239">
        <w:rPr>
          <w:i/>
          <w:iCs/>
          <w:highlight w:val="yellow"/>
        </w:rPr>
        <w:t>are</w:t>
      </w:r>
      <w:r w:rsidRPr="00195C62">
        <w:rPr>
          <w:i/>
          <w:iCs/>
          <w:highlight w:val="yellow"/>
        </w:rPr>
        <w:t xml:space="preserve"> represented in these presentations</w:t>
      </w:r>
    </w:p>
    <w:p w14:paraId="571DC280" w14:textId="77777777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EF017FD" w14:textId="3F12E7B2" w:rsidR="00C1401D" w:rsidRDefault="00C1401D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04F1E">
        <w:rPr>
          <w:rFonts w:ascii="Arial" w:hAnsi="Arial" w:cs="Arial"/>
          <w:b/>
          <w:color w:val="000000" w:themeColor="text1"/>
          <w:sz w:val="22"/>
          <w:szCs w:val="22"/>
        </w:rPr>
        <w:t>1145</w:t>
      </w:r>
      <w:r w:rsidRPr="00904F1E">
        <w:rPr>
          <w:rFonts w:ascii="Arial" w:hAnsi="Arial" w:cs="Arial"/>
          <w:b/>
          <w:color w:val="000000" w:themeColor="text1"/>
          <w:sz w:val="22"/>
          <w:szCs w:val="22"/>
        </w:rPr>
        <w:tab/>
        <w:t>1245</w:t>
      </w:r>
      <w:r w:rsidRPr="00904F1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904F1E">
        <w:rPr>
          <w:rFonts w:ascii="Arial" w:hAnsi="Arial" w:cs="Arial"/>
          <w:b/>
          <w:color w:val="000000" w:themeColor="text1"/>
          <w:sz w:val="22"/>
          <w:szCs w:val="22"/>
        </w:rPr>
        <w:tab/>
        <w:t>Working Lunch Onsite</w:t>
      </w:r>
    </w:p>
    <w:p w14:paraId="534F75A0" w14:textId="77777777" w:rsidR="00306919" w:rsidRDefault="00306919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98AA5C" w14:textId="77777777" w:rsidR="00C1401D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52B3A3" w14:textId="6791FBC1" w:rsidR="00C1401D" w:rsidRPr="00F33568" w:rsidRDefault="00C1401D" w:rsidP="00C1401D">
      <w:pPr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Panel Session #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2</w:t>
      </w: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BCER Action Items</w:t>
      </w:r>
    </w:p>
    <w:p w14:paraId="01C2558D" w14:textId="77777777" w:rsidR="00C1401D" w:rsidRPr="00904F1E" w:rsidRDefault="00C1401D" w:rsidP="00C1401D">
      <w:pPr>
        <w:ind w:left="360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B90D25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Moderator: TBD</w:t>
      </w:r>
    </w:p>
    <w:p w14:paraId="2B7A5841" w14:textId="77777777" w:rsidR="00950FB6" w:rsidRDefault="00950FB6" w:rsidP="00950FB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FDFE728" w14:textId="2BB3CADD" w:rsidR="00950FB6" w:rsidRDefault="00C1401D" w:rsidP="00950FB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1245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1315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04F1E">
        <w:rPr>
          <w:rFonts w:ascii="Arial" w:hAnsi="Arial" w:cs="Arial"/>
          <w:bCs/>
          <w:color w:val="000000" w:themeColor="text1"/>
          <w:sz w:val="22"/>
          <w:szCs w:val="22"/>
        </w:rPr>
        <w:t>CHART Fundamentals (POC Kevin Hodgens and CHART team)</w:t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40F788EF" w14:textId="3CE95EA0" w:rsidR="00C1401D" w:rsidRDefault="00950FB6" w:rsidP="00950FB6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734D1D27" w14:textId="77777777" w:rsidR="00C1401D" w:rsidRPr="00AD04A8" w:rsidRDefault="00C1401D" w:rsidP="00C1401D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0644352" w14:textId="77777777" w:rsidR="00C1401D" w:rsidRDefault="00C1401D" w:rsidP="00C1401D">
      <w:pPr>
        <w:ind w:left="720" w:hanging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1315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1345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04F1E">
        <w:rPr>
          <w:rFonts w:ascii="Arial" w:hAnsi="Arial" w:cs="Arial"/>
          <w:bCs/>
          <w:color w:val="000000" w:themeColor="text1"/>
          <w:sz w:val="22"/>
          <w:szCs w:val="22"/>
        </w:rPr>
        <w:t xml:space="preserve">NAD Environmental Justice and non-structural challenges </w:t>
      </w:r>
      <w:r w:rsidRPr="00950FB6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(POC TBD)</w:t>
      </w:r>
    </w:p>
    <w:p w14:paraId="51779F31" w14:textId="77777777" w:rsidR="00C1401D" w:rsidRPr="00AD04A8" w:rsidRDefault="00C1401D" w:rsidP="00C1401D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BCBFF30" w14:textId="44F3FD4F" w:rsidR="004D34EF" w:rsidRDefault="00C1401D" w:rsidP="000C092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1345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1415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D34EF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4D34EF" w:rsidRPr="004D34EF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4D34EF">
        <w:rPr>
          <w:rFonts w:ascii="Arial" w:hAnsi="Arial" w:cs="Arial"/>
          <w:bCs/>
          <w:color w:val="000000" w:themeColor="text1"/>
          <w:sz w:val="22"/>
          <w:szCs w:val="22"/>
        </w:rPr>
        <w:t>nvironmental Justice</w:t>
      </w:r>
      <w:r w:rsidR="004D34EF" w:rsidRPr="004D34EF">
        <w:rPr>
          <w:rFonts w:ascii="Arial" w:hAnsi="Arial" w:cs="Arial"/>
          <w:bCs/>
          <w:color w:val="000000" w:themeColor="text1"/>
          <w:sz w:val="22"/>
          <w:szCs w:val="22"/>
        </w:rPr>
        <w:t xml:space="preserve"> and Maximizing National Benefits:  Paths Forward, </w:t>
      </w:r>
    </w:p>
    <w:p w14:paraId="0E43A14E" w14:textId="77777777" w:rsidR="004D34EF" w:rsidRDefault="004D34EF" w:rsidP="004D34EF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D34EF">
        <w:rPr>
          <w:rFonts w:ascii="Arial" w:hAnsi="Arial" w:cs="Arial"/>
          <w:bCs/>
          <w:color w:val="000000" w:themeColor="text1"/>
          <w:sz w:val="22"/>
          <w:szCs w:val="22"/>
        </w:rPr>
        <w:t>Detours and Wrong Turns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,” </w:t>
      </w:r>
      <w:r w:rsidR="000C092B">
        <w:rPr>
          <w:rFonts w:ascii="Arial" w:hAnsi="Arial" w:cs="Arial"/>
          <w:bCs/>
          <w:color w:val="000000" w:themeColor="text1"/>
          <w:sz w:val="22"/>
          <w:szCs w:val="22"/>
        </w:rPr>
        <w:t xml:space="preserve">Susan Durden, Senior Economist, Institute for </w:t>
      </w:r>
    </w:p>
    <w:p w14:paraId="39456650" w14:textId="59032589" w:rsidR="000C092B" w:rsidRDefault="000C092B" w:rsidP="004D34EF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Water Resources, USACE</w:t>
      </w:r>
      <w:r w:rsidR="004D34EF">
        <w:rPr>
          <w:rFonts w:ascii="Arial" w:hAnsi="Arial" w:cs="Arial"/>
          <w:bCs/>
          <w:color w:val="000000" w:themeColor="text1"/>
          <w:sz w:val="22"/>
          <w:szCs w:val="22"/>
        </w:rPr>
        <w:t xml:space="preserve"> CONFIRMED</w:t>
      </w:r>
    </w:p>
    <w:p w14:paraId="5B886CCC" w14:textId="77777777" w:rsidR="00C1401D" w:rsidRPr="00AD04A8" w:rsidRDefault="00C1401D" w:rsidP="00C1401D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06C709B" w14:textId="3865DC64" w:rsidR="00650CF2" w:rsidRDefault="00C1401D" w:rsidP="00BF294A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1415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1445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50CF2">
        <w:rPr>
          <w:rFonts w:ascii="Arial" w:hAnsi="Arial" w:cs="Arial"/>
          <w:bCs/>
          <w:color w:val="000000" w:themeColor="text1"/>
          <w:sz w:val="22"/>
          <w:szCs w:val="22"/>
        </w:rPr>
        <w:t xml:space="preserve">Industry Perspective: Tools to Assist Communities in Coastal Resilience  </w:t>
      </w:r>
      <w:r w:rsidR="00650CF2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21991183" w14:textId="77777777" w:rsidR="00950FB6" w:rsidRDefault="00650CF2" w:rsidP="00650CF2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D61A5">
        <w:rPr>
          <w:rFonts w:ascii="Arial" w:hAnsi="Arial" w:cs="Arial"/>
          <w:bCs/>
          <w:color w:val="000000" w:themeColor="text1"/>
          <w:sz w:val="22"/>
          <w:szCs w:val="22"/>
        </w:rPr>
        <w:t xml:space="preserve">Dr Angela </w:t>
      </w:r>
      <w:proofErr w:type="spellStart"/>
      <w:r w:rsidRPr="00CD61A5">
        <w:rPr>
          <w:rFonts w:ascii="Arial" w:hAnsi="Arial" w:cs="Arial"/>
          <w:bCs/>
          <w:color w:val="000000" w:themeColor="text1"/>
          <w:sz w:val="22"/>
          <w:szCs w:val="22"/>
        </w:rPr>
        <w:t>Schedel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CD61A5">
        <w:rPr>
          <w:rFonts w:ascii="Arial" w:hAnsi="Arial" w:cs="Arial"/>
          <w:bCs/>
          <w:color w:val="000000" w:themeColor="text1"/>
          <w:sz w:val="22"/>
          <w:szCs w:val="22"/>
        </w:rPr>
        <w:t>Global Director of Coastal Programs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HDR</w:t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B28AF18" w14:textId="38335DFE" w:rsidR="00650CF2" w:rsidRDefault="00AA094C" w:rsidP="00650CF2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3E499020" w14:textId="52D1FBD1" w:rsidR="00F50043" w:rsidRDefault="00F50043" w:rsidP="00F500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7C2CF28" w14:textId="77777777" w:rsidR="00C1401D" w:rsidRPr="00AD04A8" w:rsidRDefault="00C1401D" w:rsidP="00650CF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91ED8D" w14:textId="77777777" w:rsidR="00C1401D" w:rsidRDefault="00C1401D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>1445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  <w:t>1500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  <w:t>Break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245300A8" w14:textId="076DB3CD" w:rsidR="00C1401D" w:rsidRDefault="00C1401D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53F669" w14:textId="690DCBB5" w:rsidR="00B90D25" w:rsidRPr="00F33568" w:rsidRDefault="00B90D25" w:rsidP="00B90D25">
      <w:pPr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Panel Session #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3</w:t>
      </w: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: </w:t>
      </w:r>
      <w:r w:rsidR="00195C62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Broadening and Quantifying Benefits</w:t>
      </w:r>
    </w:p>
    <w:p w14:paraId="272111CF" w14:textId="77777777" w:rsidR="00B90D25" w:rsidRPr="00904F1E" w:rsidRDefault="00B90D25" w:rsidP="00B90D25">
      <w:pPr>
        <w:ind w:left="360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B90D25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Moderator: TBD</w:t>
      </w:r>
    </w:p>
    <w:p w14:paraId="169778CC" w14:textId="4C01DBDD" w:rsidR="00B90D25" w:rsidRDefault="00B90D25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5C7823" w14:textId="77777777" w:rsidR="00B90D25" w:rsidRPr="00460B10" w:rsidRDefault="00B90D25" w:rsidP="00C140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968ABB" w14:textId="15AE7DB2" w:rsidR="001622D2" w:rsidRDefault="00C1401D" w:rsidP="001622D2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1500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1530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 xml:space="preserve">Quantifying Benefits of Natural and Nature-Based Solutions </w:t>
      </w:r>
    </w:p>
    <w:p w14:paraId="5EC05ED2" w14:textId="59C6CF46" w:rsidR="00F33568" w:rsidRDefault="00964406" w:rsidP="00964406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64406">
        <w:rPr>
          <w:rFonts w:ascii="Arial" w:hAnsi="Arial" w:cs="Arial"/>
          <w:bCs/>
          <w:color w:val="000000" w:themeColor="text1"/>
          <w:sz w:val="22"/>
          <w:szCs w:val="22"/>
        </w:rPr>
        <w:t>Soupy Dalyander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Senior Research Scientist, and</w:t>
      </w:r>
      <w:r w:rsidRPr="009644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>Jean Cowan, Senior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>Project Manager, The Water Institute of the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>Gul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f</w:t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A094C"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78E88964" w14:textId="6C1F0ABD" w:rsidR="00964406" w:rsidRDefault="00964406" w:rsidP="00964406">
      <w:pPr>
        <w:ind w:left="21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EFDADBB" w14:textId="3A4749E7" w:rsidR="001622D2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1530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1600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 xml:space="preserve">Coastal Storm Damages Prevented Tool </w:t>
      </w:r>
    </w:p>
    <w:p w14:paraId="4B25D40D" w14:textId="303BEA9A" w:rsidR="001622D2" w:rsidRDefault="00BF5E61" w:rsidP="001622D2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Marriah Abellera, IWR, and Matt Wesley, SAJ</w:t>
      </w:r>
    </w:p>
    <w:p w14:paraId="4D207CE9" w14:textId="4B300D47" w:rsidR="00C1401D" w:rsidRDefault="00BF5E61" w:rsidP="001622D2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4D9E7715" w14:textId="534B3705" w:rsidR="00C1401D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78AA538" w14:textId="7AC8CEA6" w:rsidR="00C1401D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1600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1630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06919">
        <w:rPr>
          <w:rFonts w:ascii="Arial" w:hAnsi="Arial" w:cs="Arial"/>
          <w:bCs/>
          <w:color w:val="000000" w:themeColor="text1"/>
          <w:sz w:val="22"/>
          <w:szCs w:val="22"/>
        </w:rPr>
        <w:t>Technical Site Visit Overview</w:t>
      </w:r>
      <w:r w:rsidR="001622D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622D2" w:rsidRPr="00950FB6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[POC TBD]</w:t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983F40C" w14:textId="16363479" w:rsidR="008F22FC" w:rsidRDefault="008F22FC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887BDB4" w14:textId="775514C0" w:rsidR="008F22FC" w:rsidRDefault="008F22FC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1630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1700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06919">
        <w:rPr>
          <w:rFonts w:ascii="Arial" w:hAnsi="Arial" w:cs="Arial"/>
          <w:bCs/>
          <w:color w:val="000000" w:themeColor="text1"/>
          <w:sz w:val="22"/>
          <w:szCs w:val="22"/>
        </w:rPr>
        <w:t xml:space="preserve">Wrap up Day 1 Feedback from the Board </w:t>
      </w:r>
    </w:p>
    <w:p w14:paraId="23D511BC" w14:textId="77777777" w:rsidR="00C1401D" w:rsidRDefault="00C1401D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4CB2004" w14:textId="735020B0" w:rsidR="0045576F" w:rsidRPr="00AD04A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>1830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  <w:t>2100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04F1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06919">
        <w:rPr>
          <w:rFonts w:ascii="Arial" w:hAnsi="Arial" w:cs="Arial"/>
          <w:bCs/>
          <w:color w:val="000000" w:themeColor="text1"/>
          <w:sz w:val="22"/>
          <w:szCs w:val="22"/>
        </w:rPr>
        <w:t>Optional Evening Social TBD</w:t>
      </w:r>
    </w:p>
    <w:p w14:paraId="36EDA2AC" w14:textId="15027FA0" w:rsidR="0045576F" w:rsidRDefault="0045576F" w:rsidP="00EF68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516D53" w14:textId="77777777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4ABAC4A5" w14:textId="01D21812" w:rsidR="00904F1E" w:rsidRDefault="00904F1E" w:rsidP="000C088A">
      <w:pPr>
        <w:tabs>
          <w:tab w:val="left" w:pos="3626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517AE97F" w14:textId="5A2E5996" w:rsidR="00F33568" w:rsidRDefault="00F33568" w:rsidP="000C088A">
      <w:pPr>
        <w:tabs>
          <w:tab w:val="center" w:pos="4725"/>
        </w:tabs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Wednesday </w:t>
      </w:r>
      <w:r w:rsidR="009C78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16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August 2023 – </w:t>
      </w:r>
      <w:r w:rsidR="000C088A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Hilton Miami Dadeland Hotel</w:t>
      </w:r>
    </w:p>
    <w:p w14:paraId="735C8374" w14:textId="77777777" w:rsidR="00F33568" w:rsidRPr="00AD04A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3F2BDC92" w14:textId="3A8CAF3B" w:rsidR="00F33568" w:rsidRPr="00AD04A8" w:rsidRDefault="00F33568" w:rsidP="00F3356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/>
          <w:color w:val="000000" w:themeColor="text1"/>
          <w:sz w:val="22"/>
          <w:szCs w:val="22"/>
        </w:rPr>
        <w:t xml:space="preserve">Meeting Attire: </w:t>
      </w:r>
      <w:r w:rsidR="008D1735">
        <w:rPr>
          <w:rFonts w:ascii="Arial" w:hAnsi="Arial" w:cs="Arial"/>
          <w:b/>
          <w:color w:val="000000" w:themeColor="text1"/>
          <w:sz w:val="22"/>
          <w:szCs w:val="22"/>
        </w:rPr>
        <w:t>Field</w:t>
      </w:r>
      <w:r w:rsidR="007A690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47403CA" w14:textId="77777777" w:rsidR="0045576F" w:rsidRPr="00AD04A8" w:rsidRDefault="0045576F" w:rsidP="0045576F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E88C869" w14:textId="77777777" w:rsidR="00A14697" w:rsidRDefault="00A14697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D1BBC98" w14:textId="41AEF8AE" w:rsidR="00F33568" w:rsidRP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>0730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D1735">
        <w:rPr>
          <w:rFonts w:ascii="Arial" w:hAnsi="Arial" w:cs="Arial"/>
          <w:bCs/>
          <w:color w:val="000000" w:themeColor="text1"/>
          <w:sz w:val="22"/>
          <w:szCs w:val="22"/>
        </w:rPr>
        <w:t>0800</w:t>
      </w:r>
      <w:r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D1735">
        <w:rPr>
          <w:rFonts w:ascii="Arial" w:hAnsi="Arial" w:cs="Arial"/>
          <w:bCs/>
          <w:color w:val="000000" w:themeColor="text1"/>
          <w:sz w:val="22"/>
          <w:szCs w:val="22"/>
        </w:rPr>
        <w:t>Board Busses and transit to field sites</w:t>
      </w:r>
    </w:p>
    <w:p w14:paraId="0A2E0A41" w14:textId="77777777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53EB9EF" w14:textId="239324EA" w:rsidR="00A14697" w:rsidRPr="00F33568" w:rsidRDefault="008D1735" w:rsidP="00A14697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0800</w:t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>0900</w:t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>Site Visit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1</w:t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>: Miami Beach nourishment</w:t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>TBD</w:t>
      </w:r>
    </w:p>
    <w:p w14:paraId="326FEF66" w14:textId="77777777" w:rsidR="00A14697" w:rsidRDefault="00A14697" w:rsidP="00A1469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B3FF346" w14:textId="69990386" w:rsidR="00A14697" w:rsidRPr="00F33568" w:rsidRDefault="008D1735" w:rsidP="00A14697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0900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1000</w:t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1469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>Transit</w:t>
      </w:r>
      <w:r w:rsidR="00A14697" w:rsidRPr="00F3356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>to Site 2</w:t>
      </w:r>
    </w:p>
    <w:p w14:paraId="2F648864" w14:textId="77777777" w:rsidR="00A14697" w:rsidRDefault="00A14697" w:rsidP="00A1469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82039A4" w14:textId="459AA52D" w:rsidR="00F33568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1000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1100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Site Visit 2</w:t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>: Key Biscayne</w:t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A690C">
        <w:rPr>
          <w:rFonts w:ascii="Arial" w:hAnsi="Arial" w:cs="Arial"/>
          <w:bCs/>
          <w:color w:val="000000" w:themeColor="text1"/>
          <w:sz w:val="22"/>
          <w:szCs w:val="22"/>
        </w:rPr>
        <w:tab/>
        <w:t>TBD</w:t>
      </w:r>
    </w:p>
    <w:p w14:paraId="70883A2E" w14:textId="352CEF1F" w:rsidR="008D1735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7DE4E35" w14:textId="271D6EB1" w:rsidR="008D1735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1100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1200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Transit back to hotel</w:t>
      </w:r>
    </w:p>
    <w:p w14:paraId="2F2C4090" w14:textId="4FB599FF" w:rsidR="008D1735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4E1A2A2" w14:textId="364CAD77" w:rsidR="008D1735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1200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1300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Box Lunch; Break</w:t>
      </w:r>
      <w:r w:rsidR="000747E5">
        <w:rPr>
          <w:rFonts w:ascii="Arial" w:hAnsi="Arial" w:cs="Arial"/>
          <w:bCs/>
          <w:color w:val="000000" w:themeColor="text1"/>
          <w:sz w:val="22"/>
          <w:szCs w:val="22"/>
        </w:rPr>
        <w:t xml:space="preserve"> Menu options will be provided during registration </w:t>
      </w:r>
    </w:p>
    <w:p w14:paraId="6BFDE60F" w14:textId="066FCBB5" w:rsidR="008D1735" w:rsidRDefault="008D1735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D9154BA" w14:textId="77777777" w:rsidR="00F33568" w:rsidRDefault="00F33568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7501DC5" w14:textId="0F28AE63" w:rsidR="00F33568" w:rsidRPr="00F33568" w:rsidRDefault="00F33568" w:rsidP="00F33568">
      <w:pPr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Panel Session #</w:t>
      </w:r>
      <w:r w:rsidR="007E0B5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4</w:t>
      </w:r>
      <w:r w:rsidRPr="00F3356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: </w:t>
      </w:r>
      <w:r w:rsidR="00324A1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Future Coastal R&amp;D Innovations</w:t>
      </w:r>
    </w:p>
    <w:p w14:paraId="3B27EF6C" w14:textId="77777777" w:rsidR="00F33568" w:rsidRDefault="00F33568" w:rsidP="00904F1E">
      <w:pPr>
        <w:ind w:left="288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24A18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Moderator: TBD</w:t>
      </w:r>
    </w:p>
    <w:p w14:paraId="04B154BD" w14:textId="77777777" w:rsidR="00306919" w:rsidRDefault="00306919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EF6E227" w14:textId="6D3DC645" w:rsidR="00F33568" w:rsidRDefault="00306919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1300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1330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Board Feedback on Site Visits</w:t>
      </w:r>
    </w:p>
    <w:p w14:paraId="335BBCF3" w14:textId="77777777" w:rsidR="00306919" w:rsidRDefault="00306919" w:rsidP="00F3356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791F887" w14:textId="7CEE04B6" w:rsidR="00306919" w:rsidRDefault="00306919" w:rsidP="00BF294A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1330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1400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F294A">
        <w:rPr>
          <w:rFonts w:ascii="Arial" w:hAnsi="Arial" w:cs="Arial"/>
          <w:bCs/>
          <w:color w:val="000000" w:themeColor="text1"/>
          <w:sz w:val="22"/>
          <w:szCs w:val="22"/>
        </w:rPr>
        <w:t>Machine Learning and Artificial Intelligence in Coastal Applications</w:t>
      </w:r>
    </w:p>
    <w:p w14:paraId="5237A3D7" w14:textId="4DEDAA25" w:rsidR="00BF294A" w:rsidRDefault="00BF294A" w:rsidP="00BF294A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>Dr.</w:t>
      </w:r>
      <w:r w:rsidR="00AA094C">
        <w:rPr>
          <w:rFonts w:ascii="Arial" w:hAnsi="Arial" w:cs="Arial"/>
          <w:bCs/>
          <w:color w:val="000000" w:themeColor="text1"/>
          <w:sz w:val="22"/>
          <w:szCs w:val="22"/>
        </w:rPr>
        <w:t xml:space="preserve"> Chris Massey, CHL CONFIRMED</w:t>
      </w:r>
    </w:p>
    <w:p w14:paraId="00003A79" w14:textId="77777777" w:rsidR="00CD61A5" w:rsidRDefault="00CD61A5" w:rsidP="00CD61A5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46D7AE3" w14:textId="460A4BFA" w:rsidR="007D0603" w:rsidRDefault="00306919" w:rsidP="007926DF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1400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1430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50FB6" w:rsidRPr="00950FB6">
        <w:rPr>
          <w:rFonts w:ascii="Arial" w:hAnsi="Arial" w:cs="Arial"/>
          <w:bCs/>
          <w:color w:val="000000" w:themeColor="text1"/>
          <w:sz w:val="22"/>
          <w:szCs w:val="22"/>
        </w:rPr>
        <w:t>Coastal Adaptation Pathways for Barrier Island Communities</w:t>
      </w:r>
    </w:p>
    <w:p w14:paraId="254F45E3" w14:textId="64694024" w:rsidR="00C33239" w:rsidRDefault="00950FB6" w:rsidP="00950FB6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Dr. Stephanie </w:t>
      </w:r>
      <w:r w:rsidR="00592DB4">
        <w:rPr>
          <w:rFonts w:ascii="Arial" w:hAnsi="Arial" w:cs="Arial"/>
          <w:bCs/>
          <w:color w:val="000000" w:themeColor="text1"/>
          <w:sz w:val="22"/>
          <w:szCs w:val="22"/>
        </w:rPr>
        <w:t>Patch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University of South Alabama </w:t>
      </w:r>
      <w:r w:rsidR="00592DB4">
        <w:rPr>
          <w:rFonts w:ascii="Arial" w:hAnsi="Arial" w:cs="Arial"/>
          <w:bCs/>
          <w:color w:val="000000" w:themeColor="text1"/>
          <w:sz w:val="22"/>
          <w:szCs w:val="22"/>
        </w:rPr>
        <w:t>CONFIRMED</w:t>
      </w:r>
    </w:p>
    <w:p w14:paraId="34EDE5DA" w14:textId="77777777" w:rsidR="00460B10" w:rsidRPr="00AD04A8" w:rsidRDefault="00460B10" w:rsidP="0045576F">
      <w:pPr>
        <w:ind w:left="2160" w:firstLine="118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56BB3D" w14:textId="5825DC35" w:rsidR="004E72A5" w:rsidRDefault="004E72A5" w:rsidP="00EF68C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>14</w:t>
      </w:r>
      <w:r w:rsidR="00306919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  <w:t>1</w:t>
      </w:r>
      <w:r w:rsidR="00306919">
        <w:rPr>
          <w:rFonts w:ascii="Arial" w:hAnsi="Arial" w:cs="Arial"/>
          <w:b/>
          <w:color w:val="000000" w:themeColor="text1"/>
          <w:sz w:val="22"/>
          <w:szCs w:val="22"/>
        </w:rPr>
        <w:t>445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60B10"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>Break</w:t>
      </w:r>
      <w:r w:rsidRPr="00460B10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1F32EE1" w14:textId="77777777" w:rsidR="00460B10" w:rsidRPr="00460B10" w:rsidRDefault="00460B10" w:rsidP="00EF68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66DA26" w14:textId="3AC0B574" w:rsidR="00460B10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306919">
        <w:rPr>
          <w:rFonts w:ascii="Arial" w:hAnsi="Arial" w:cs="Arial"/>
          <w:bCs/>
          <w:color w:val="000000" w:themeColor="text1"/>
          <w:sz w:val="22"/>
          <w:szCs w:val="22"/>
        </w:rPr>
        <w:t>445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15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 xml:space="preserve">Summary of Outcomes and Recommendations </w:t>
      </w:r>
    </w:p>
    <w:p w14:paraId="7C59E80D" w14:textId="455347CD" w:rsidR="004E72A5" w:rsidRDefault="004E72A5" w:rsidP="00460B10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Dr. Jane Smith,</w:t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E55A1">
        <w:rPr>
          <w:rFonts w:ascii="Arial" w:hAnsi="Arial" w:cs="Arial"/>
          <w:bCs/>
          <w:color w:val="000000" w:themeColor="text1"/>
          <w:sz w:val="22"/>
          <w:szCs w:val="22"/>
        </w:rPr>
        <w:t xml:space="preserve">Emeritus </w:t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>ST,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 xml:space="preserve"> CHL</w:t>
      </w:r>
      <w:r w:rsidR="00950FB6">
        <w:rPr>
          <w:rFonts w:ascii="Arial" w:hAnsi="Arial" w:cs="Arial"/>
          <w:bCs/>
          <w:color w:val="000000" w:themeColor="text1"/>
          <w:sz w:val="22"/>
          <w:szCs w:val="22"/>
        </w:rPr>
        <w:t xml:space="preserve"> CONFIRMED</w:t>
      </w:r>
    </w:p>
    <w:p w14:paraId="61232512" w14:textId="77777777" w:rsidR="00460B10" w:rsidRPr="00AD04A8" w:rsidRDefault="00460B10" w:rsidP="00460B10">
      <w:pPr>
        <w:ind w:left="1440" w:firstLine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ABBF16" w14:textId="0E3D07EB" w:rsidR="00460B10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</w:t>
      </w:r>
      <w:r w:rsidR="00306919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Public Comment</w:t>
      </w:r>
    </w:p>
    <w:p w14:paraId="20283336" w14:textId="1177D825" w:rsidR="004E72A5" w:rsidRPr="00AD04A8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609E8C4B" w14:textId="0035720B" w:rsidR="00460B10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545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16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Summary of Action Items</w:t>
      </w:r>
    </w:p>
    <w:p w14:paraId="41415517" w14:textId="550C35AF" w:rsidR="004E72A5" w:rsidRDefault="00460B10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E72A5"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Dr. Julie Rosati, CHL</w:t>
      </w:r>
    </w:p>
    <w:p w14:paraId="3AD01D69" w14:textId="77777777" w:rsidR="00460B10" w:rsidRPr="00AD04A8" w:rsidRDefault="00460B10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C7571E" w14:textId="726D86EB" w:rsidR="00460B10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16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  <w:t>1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645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Board Closing Remarks</w:t>
      </w:r>
    </w:p>
    <w:p w14:paraId="46FF9372" w14:textId="40C8BE55" w:rsidR="00460B10" w:rsidRDefault="00460B10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E72A5"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Open Discussion Board Members </w:t>
      </w:r>
    </w:p>
    <w:p w14:paraId="05A23CED" w14:textId="77777777" w:rsidR="00460B10" w:rsidRDefault="00460B10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18ED649" w14:textId="3C2FE0E5" w:rsidR="004711A5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324A18">
        <w:rPr>
          <w:rFonts w:ascii="Arial" w:hAnsi="Arial" w:cs="Arial"/>
          <w:bCs/>
          <w:color w:val="000000" w:themeColor="text1"/>
          <w:sz w:val="22"/>
          <w:szCs w:val="22"/>
        </w:rPr>
        <w:t>645</w:t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460B10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>Adjourn</w:t>
      </w:r>
    </w:p>
    <w:p w14:paraId="49DA9F6F" w14:textId="63233EA3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A26E0D5" w14:textId="208C419E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FBE1600" w14:textId="7A5EE26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520728B" w14:textId="68D7125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DE77743" w14:textId="53D70F25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6CD50E" w14:textId="76367963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DBBC2F" w14:textId="62CF1C3B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E7AF660" w14:textId="0E4A8CC8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078835" w14:textId="050131E6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E3F376" w14:textId="58FFC47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720F7D3" w14:textId="76D03762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E9B3B9" w14:textId="1CA08345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4D8B758" w14:textId="18FE9D89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AEE6031" w14:textId="25ED2652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5E3EEA2" w14:textId="64468455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4F95A9" w14:textId="082D33A3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922B361" w14:textId="53487D2C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EF6F5F3" w14:textId="03463383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732DFF6" w14:textId="35C6C320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5387C8A" w14:textId="030E92C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218B32" w14:textId="5EE5F221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686BB39" w14:textId="69C94E60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D09C74" w14:textId="600EF75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9339F58" w14:textId="0C74CB8A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7B11511" w14:textId="5F822642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F02A033" w14:textId="42C87F6C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0CD233C" w14:textId="3EBC2979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38FCDD7" w14:textId="4ED88480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36002B5" w14:textId="7554BC48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EC810E3" w14:textId="6C3CC2AF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20594D4" w14:textId="5B2B8086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EEE8A18" w14:textId="10348666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14BC10" w14:textId="187F96D2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1C9A411" w14:textId="5FA81FB4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D51C39" w14:textId="3DA89CC3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892A774" w14:textId="7777777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AD8F46A" w14:textId="0AD7123E" w:rsidR="004711A5" w:rsidRDefault="004711A5" w:rsidP="004711A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0B40E6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9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20B40E65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20B40E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BOARD ON COASTAL ENGINEERING RESEARCH MEETING</w:t>
      </w:r>
    </w:p>
    <w:p w14:paraId="30254D64" w14:textId="77777777" w:rsidR="004711A5" w:rsidRPr="001B0699" w:rsidRDefault="004711A5" w:rsidP="004711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Executive Session</w:t>
      </w:r>
    </w:p>
    <w:p w14:paraId="2216C8BA" w14:textId="77777777" w:rsidR="004711A5" w:rsidRPr="001B0699" w:rsidRDefault="004711A5" w:rsidP="004711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1F416A" w14:textId="087DE5D6" w:rsidR="004711A5" w:rsidRDefault="004711A5" w:rsidP="004711A5">
      <w:pPr>
        <w:spacing w:line="259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20B40E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Purpose: 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</w:rPr>
        <w:t>Review Action Items from 9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9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</w:rPr>
        <w:t>th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BCER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</w:rPr>
        <w:t>, Update Board on any older Action Items needing briefs, plan for 202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4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Exec Session and 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100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</w:rPr>
        <w:t>th</w:t>
      </w:r>
      <w:r w:rsidRPr="0056342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BCER</w:t>
      </w:r>
    </w:p>
    <w:p w14:paraId="60E6E5A8" w14:textId="7D2ED2F8" w:rsidR="004711A5" w:rsidRDefault="004711A5" w:rsidP="004711A5">
      <w:pPr>
        <w:spacing w:line="259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08607F64" w14:textId="5760B18C" w:rsidR="004711A5" w:rsidRPr="004711A5" w:rsidRDefault="004711A5" w:rsidP="004711A5">
      <w:pPr>
        <w:spacing w:line="259" w:lineRule="auto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4711A5">
        <w:rPr>
          <w:rFonts w:ascii="Arial" w:hAnsi="Arial" w:cs="Arial"/>
          <w:b/>
          <w:iCs/>
          <w:color w:val="000000" w:themeColor="text1"/>
          <w:sz w:val="22"/>
          <w:szCs w:val="22"/>
        </w:rPr>
        <w:t>17 August 2023</w:t>
      </w:r>
    </w:p>
    <w:p w14:paraId="62528DE1" w14:textId="77777777" w:rsidR="004711A5" w:rsidRPr="004E72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</w:rPr>
        <w:t>Hilton Miami Dadeland Hotel</w:t>
      </w:r>
    </w:p>
    <w:p w14:paraId="1419EDDF" w14:textId="77777777" w:rsidR="004711A5" w:rsidRPr="004E72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</w:rPr>
        <w:t>9100 N Kendall Dr, Miami, FL 33176</w:t>
      </w:r>
    </w:p>
    <w:p w14:paraId="41C74486" w14:textId="77777777" w:rsidR="004711A5" w:rsidRPr="004E72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49CB195" w14:textId="77777777" w:rsidR="004711A5" w:rsidRPr="004E72A5" w:rsidRDefault="004711A5" w:rsidP="004711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E72A5">
        <w:rPr>
          <w:rFonts w:ascii="Arial" w:hAnsi="Arial" w:cs="Arial"/>
          <w:b/>
          <w:color w:val="000000" w:themeColor="text1"/>
          <w:sz w:val="22"/>
          <w:szCs w:val="22"/>
        </w:rPr>
        <w:t>WebEx</w:t>
      </w:r>
    </w:p>
    <w:p w14:paraId="5A555FFE" w14:textId="77777777" w:rsidR="004711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TBD</w:t>
      </w:r>
    </w:p>
    <w:p w14:paraId="18507C53" w14:textId="77777777" w:rsidR="004711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2BE48F4" w14:textId="77777777" w:rsidR="004711A5" w:rsidRPr="000C088A" w:rsidRDefault="004711A5" w:rsidP="004711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088A">
        <w:rPr>
          <w:rFonts w:ascii="Arial" w:hAnsi="Arial" w:cs="Arial"/>
          <w:b/>
          <w:color w:val="000000" w:themeColor="text1"/>
          <w:sz w:val="22"/>
          <w:szCs w:val="22"/>
        </w:rPr>
        <w:t>By Phone</w:t>
      </w:r>
    </w:p>
    <w:p w14:paraId="39019973" w14:textId="77777777" w:rsidR="004711A5" w:rsidRPr="004E72A5" w:rsidRDefault="004711A5" w:rsidP="004711A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TBD</w:t>
      </w:r>
    </w:p>
    <w:p w14:paraId="07F1CD03" w14:textId="77777777" w:rsidR="004711A5" w:rsidRDefault="004711A5" w:rsidP="004711A5">
      <w:pPr>
        <w:spacing w:line="259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55BCC165" w14:textId="45542D76" w:rsidR="004711A5" w:rsidRDefault="004711A5" w:rsidP="004711A5">
      <w:pPr>
        <w:spacing w:line="259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4960E5AD" w14:textId="25580793" w:rsidR="004711A5" w:rsidRDefault="004711A5" w:rsidP="004711A5">
      <w:pPr>
        <w:spacing w:line="259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2862A6E2" w14:textId="2BFA7C45" w:rsidR="004711A5" w:rsidRPr="001B0699" w:rsidRDefault="004711A5" w:rsidP="004711A5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B069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Thursday,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17</w:t>
      </w:r>
      <w:r w:rsidRPr="001B069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August 20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23</w:t>
      </w:r>
    </w:p>
    <w:p w14:paraId="6BA8FD06" w14:textId="77777777" w:rsidR="004711A5" w:rsidRDefault="004711A5" w:rsidP="004711A5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CFFAF9D" w14:textId="77777777" w:rsidR="004711A5" w:rsidRDefault="004711A5" w:rsidP="004711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b/>
          <w:color w:val="000000" w:themeColor="text1"/>
          <w:sz w:val="22"/>
          <w:szCs w:val="22"/>
        </w:rPr>
        <w:t xml:space="preserve">Meeting Attire:  Military-ASU’B; Civilian-Business Casual </w:t>
      </w:r>
    </w:p>
    <w:p w14:paraId="0800EB30" w14:textId="77777777" w:rsidR="004711A5" w:rsidRDefault="004711A5" w:rsidP="004711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4B390D" w14:textId="5016B5AD" w:rsidR="004711A5" w:rsidRPr="00413B6D" w:rsidRDefault="004711A5" w:rsidP="004711A5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Miami Dadeland Hotel</w:t>
      </w:r>
    </w:p>
    <w:p w14:paraId="2ED86C6F" w14:textId="77777777" w:rsidR="004711A5" w:rsidRPr="001B0699" w:rsidRDefault="004711A5" w:rsidP="004711A5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FC4A774" w14:textId="2C9C60E1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0800 – 0815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Opening Remarks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MG Graham</w:t>
      </w:r>
    </w:p>
    <w:p w14:paraId="7658F1C4" w14:textId="6928A68A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0815 – 0915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Discussion of the 9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1B06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BCER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 xml:space="preserve">MG </w:t>
      </w:r>
      <w:r>
        <w:rPr>
          <w:rFonts w:ascii="Arial" w:hAnsi="Arial" w:cs="Arial"/>
          <w:color w:val="000000" w:themeColor="text1"/>
          <w:sz w:val="22"/>
          <w:szCs w:val="22"/>
        </w:rPr>
        <w:t>Graham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 xml:space="preserve"> / All</w:t>
      </w:r>
    </w:p>
    <w:p w14:paraId="177BE72B" w14:textId="67B28797" w:rsidR="004711A5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0915 – 0945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2024 Executive Session/100</w:t>
      </w:r>
      <w:r w:rsidRPr="004711A5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BCER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D3FEA3B" w14:textId="204ACFD7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 xml:space="preserve"> Location and Focus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809C75B" w14:textId="77777777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0945 – 1000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Break</w:t>
      </w:r>
    </w:p>
    <w:p w14:paraId="1A31B372" w14:textId="77777777" w:rsidR="004711A5" w:rsidRPr="001B0699" w:rsidRDefault="004711A5" w:rsidP="004711A5">
      <w:pPr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1000 – 1015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Action Items Update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Dr. Julie Rosati</w:t>
      </w:r>
    </w:p>
    <w:p w14:paraId="7FBDD787" w14:textId="77777777" w:rsidR="004711A5" w:rsidRPr="001B0699" w:rsidRDefault="004711A5" w:rsidP="004711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02624F" w14:textId="5CE3257A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1015 – 1045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Closing Remarks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Board</w:t>
      </w:r>
    </w:p>
    <w:p w14:paraId="43824BBD" w14:textId="3FA7C27F" w:rsidR="004711A5" w:rsidRPr="001B0699" w:rsidRDefault="004711A5" w:rsidP="004711A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B0699">
        <w:rPr>
          <w:rFonts w:ascii="Arial" w:hAnsi="Arial" w:cs="Arial"/>
          <w:color w:val="000000" w:themeColor="text1"/>
          <w:sz w:val="22"/>
          <w:szCs w:val="22"/>
        </w:rPr>
        <w:t>1045</w:t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</w:r>
      <w:r w:rsidRPr="001B0699">
        <w:rPr>
          <w:rFonts w:ascii="Arial" w:hAnsi="Arial" w:cs="Arial"/>
          <w:color w:val="000000" w:themeColor="text1"/>
          <w:sz w:val="22"/>
          <w:szCs w:val="22"/>
        </w:rPr>
        <w:tab/>
        <w:t>Adjourn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D275131" w14:textId="77777777" w:rsidR="004711A5" w:rsidRPr="00563423" w:rsidRDefault="004711A5" w:rsidP="004711A5">
      <w:pPr>
        <w:spacing w:line="259" w:lineRule="auto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5DE1CF42" w14:textId="77777777" w:rsidR="004711A5" w:rsidRDefault="004711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EA24558" w14:textId="1AD70C11" w:rsidR="004E72A5" w:rsidRPr="00AD04A8" w:rsidRDefault="004E72A5" w:rsidP="00EF68C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D04A8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41908278" w14:textId="77777777" w:rsidR="00A55EE7" w:rsidRPr="00AD04A8" w:rsidRDefault="00A55EE7" w:rsidP="00EF68CB">
      <w:pPr>
        <w:rPr>
          <w:bCs/>
        </w:rPr>
      </w:pPr>
    </w:p>
    <w:sectPr w:rsidR="00A55EE7" w:rsidRPr="00AD04A8" w:rsidSect="00A80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0AF3" w14:textId="77777777" w:rsidR="008701B8" w:rsidRDefault="008701B8" w:rsidP="00F5440A">
      <w:r>
        <w:separator/>
      </w:r>
    </w:p>
  </w:endnote>
  <w:endnote w:type="continuationSeparator" w:id="0">
    <w:p w14:paraId="2C1DF132" w14:textId="77777777" w:rsidR="008701B8" w:rsidRDefault="008701B8" w:rsidP="00F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CEB3" w14:textId="77777777" w:rsidR="000C088A" w:rsidRDefault="000C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55A69" w14:textId="3B449C65" w:rsidR="00F05F6C" w:rsidRDefault="00F05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6417DA" w14:textId="77777777" w:rsidR="00F05F6C" w:rsidRDefault="00F05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B1E7" w14:textId="77777777" w:rsidR="000C088A" w:rsidRDefault="000C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C02" w14:textId="77777777" w:rsidR="008701B8" w:rsidRDefault="008701B8" w:rsidP="00F5440A">
      <w:r>
        <w:separator/>
      </w:r>
    </w:p>
  </w:footnote>
  <w:footnote w:type="continuationSeparator" w:id="0">
    <w:p w14:paraId="716CA198" w14:textId="77777777" w:rsidR="008701B8" w:rsidRDefault="008701B8" w:rsidP="00F5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6308" w14:textId="77777777" w:rsidR="000C088A" w:rsidRDefault="000C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831338"/>
      <w:docPartObj>
        <w:docPartGallery w:val="Watermarks"/>
        <w:docPartUnique/>
      </w:docPartObj>
    </w:sdtPr>
    <w:sdtContent>
      <w:p w14:paraId="053D2CD9" w14:textId="6A40286A" w:rsidR="000C088A" w:rsidRDefault="00000000">
        <w:pPr>
          <w:pStyle w:val="Header"/>
        </w:pPr>
        <w:r>
          <w:rPr>
            <w:noProof/>
          </w:rPr>
          <w:pict w14:anchorId="63377A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557E" w14:textId="77777777" w:rsidR="000C088A" w:rsidRDefault="000C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63"/>
    <w:multiLevelType w:val="hybridMultilevel"/>
    <w:tmpl w:val="B2A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E52"/>
    <w:multiLevelType w:val="hybridMultilevel"/>
    <w:tmpl w:val="BA06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B76"/>
    <w:multiLevelType w:val="hybridMultilevel"/>
    <w:tmpl w:val="85EC252C"/>
    <w:lvl w:ilvl="0" w:tplc="B2B0BC34">
      <w:start w:val="18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3799"/>
    <w:multiLevelType w:val="hybridMultilevel"/>
    <w:tmpl w:val="979841AE"/>
    <w:lvl w:ilvl="0" w:tplc="BE74EA56">
      <w:start w:val="14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0C5"/>
    <w:multiLevelType w:val="hybridMultilevel"/>
    <w:tmpl w:val="4958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27D5"/>
    <w:multiLevelType w:val="hybridMultilevel"/>
    <w:tmpl w:val="DA7C62F6"/>
    <w:lvl w:ilvl="0" w:tplc="33B61604">
      <w:start w:val="1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6FAE"/>
    <w:multiLevelType w:val="hybridMultilevel"/>
    <w:tmpl w:val="65A03E44"/>
    <w:lvl w:ilvl="0" w:tplc="A7F28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440"/>
    <w:multiLevelType w:val="hybridMultilevel"/>
    <w:tmpl w:val="E132EF06"/>
    <w:lvl w:ilvl="0" w:tplc="A7F28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1B24B9"/>
    <w:multiLevelType w:val="hybridMultilevel"/>
    <w:tmpl w:val="261A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45197"/>
    <w:multiLevelType w:val="hybridMultilevel"/>
    <w:tmpl w:val="6884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972"/>
    <w:multiLevelType w:val="hybridMultilevel"/>
    <w:tmpl w:val="61C07BFE"/>
    <w:lvl w:ilvl="0" w:tplc="1B0E5B34">
      <w:start w:val="18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140D"/>
    <w:multiLevelType w:val="hybridMultilevel"/>
    <w:tmpl w:val="E4B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3B1A"/>
    <w:multiLevelType w:val="hybridMultilevel"/>
    <w:tmpl w:val="448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42A0C"/>
    <w:multiLevelType w:val="hybridMultilevel"/>
    <w:tmpl w:val="81F8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723B"/>
    <w:multiLevelType w:val="hybridMultilevel"/>
    <w:tmpl w:val="7E4E0346"/>
    <w:lvl w:ilvl="0" w:tplc="47561A18">
      <w:start w:val="13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440603">
    <w:abstractNumId w:val="7"/>
  </w:num>
  <w:num w:numId="2" w16cid:durableId="1931813899">
    <w:abstractNumId w:val="6"/>
  </w:num>
  <w:num w:numId="3" w16cid:durableId="1881084762">
    <w:abstractNumId w:val="1"/>
  </w:num>
  <w:num w:numId="4" w16cid:durableId="614286416">
    <w:abstractNumId w:val="11"/>
  </w:num>
  <w:num w:numId="5" w16cid:durableId="1096437560">
    <w:abstractNumId w:val="0"/>
  </w:num>
  <w:num w:numId="6" w16cid:durableId="632099307">
    <w:abstractNumId w:val="8"/>
  </w:num>
  <w:num w:numId="7" w16cid:durableId="1073158097">
    <w:abstractNumId w:val="4"/>
  </w:num>
  <w:num w:numId="8" w16cid:durableId="161118236">
    <w:abstractNumId w:val="13"/>
  </w:num>
  <w:num w:numId="9" w16cid:durableId="1578051442">
    <w:abstractNumId w:val="10"/>
  </w:num>
  <w:num w:numId="10" w16cid:durableId="1125272643">
    <w:abstractNumId w:val="2"/>
  </w:num>
  <w:num w:numId="11" w16cid:durableId="375854677">
    <w:abstractNumId w:val="14"/>
  </w:num>
  <w:num w:numId="12" w16cid:durableId="785807135">
    <w:abstractNumId w:val="9"/>
  </w:num>
  <w:num w:numId="13" w16cid:durableId="1820343753">
    <w:abstractNumId w:val="12"/>
  </w:num>
  <w:num w:numId="14" w16cid:durableId="859315504">
    <w:abstractNumId w:val="3"/>
  </w:num>
  <w:num w:numId="15" w16cid:durableId="168671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7C"/>
    <w:rsid w:val="00041788"/>
    <w:rsid w:val="00041B30"/>
    <w:rsid w:val="00047BE8"/>
    <w:rsid w:val="00047FA8"/>
    <w:rsid w:val="00050531"/>
    <w:rsid w:val="00054019"/>
    <w:rsid w:val="00056573"/>
    <w:rsid w:val="00065D6E"/>
    <w:rsid w:val="00066C06"/>
    <w:rsid w:val="000747E5"/>
    <w:rsid w:val="0009011F"/>
    <w:rsid w:val="00091178"/>
    <w:rsid w:val="000979FB"/>
    <w:rsid w:val="000B2138"/>
    <w:rsid w:val="000B58E4"/>
    <w:rsid w:val="000C088A"/>
    <w:rsid w:val="000C092B"/>
    <w:rsid w:val="000C7EA9"/>
    <w:rsid w:val="000E3CDB"/>
    <w:rsid w:val="000E549D"/>
    <w:rsid w:val="000F1FF8"/>
    <w:rsid w:val="000F35D8"/>
    <w:rsid w:val="00105A5F"/>
    <w:rsid w:val="001071EB"/>
    <w:rsid w:val="00111C02"/>
    <w:rsid w:val="0011544B"/>
    <w:rsid w:val="00132230"/>
    <w:rsid w:val="001323F2"/>
    <w:rsid w:val="00142EAD"/>
    <w:rsid w:val="00143A5C"/>
    <w:rsid w:val="001459E4"/>
    <w:rsid w:val="0015768D"/>
    <w:rsid w:val="00161E40"/>
    <w:rsid w:val="001622D2"/>
    <w:rsid w:val="0017797A"/>
    <w:rsid w:val="00177F7C"/>
    <w:rsid w:val="00181992"/>
    <w:rsid w:val="00191650"/>
    <w:rsid w:val="00192027"/>
    <w:rsid w:val="0019302E"/>
    <w:rsid w:val="00195C62"/>
    <w:rsid w:val="001A0233"/>
    <w:rsid w:val="001A1CC6"/>
    <w:rsid w:val="001C2BAD"/>
    <w:rsid w:val="001E0566"/>
    <w:rsid w:val="001E7609"/>
    <w:rsid w:val="001F1837"/>
    <w:rsid w:val="001F7CCB"/>
    <w:rsid w:val="00200982"/>
    <w:rsid w:val="0020506A"/>
    <w:rsid w:val="0020631F"/>
    <w:rsid w:val="00217BD8"/>
    <w:rsid w:val="0023092A"/>
    <w:rsid w:val="00231464"/>
    <w:rsid w:val="00232B3A"/>
    <w:rsid w:val="00236F86"/>
    <w:rsid w:val="0023737D"/>
    <w:rsid w:val="00253C69"/>
    <w:rsid w:val="002574F1"/>
    <w:rsid w:val="002632C6"/>
    <w:rsid w:val="00266757"/>
    <w:rsid w:val="00270F12"/>
    <w:rsid w:val="002763DC"/>
    <w:rsid w:val="00283F0D"/>
    <w:rsid w:val="00284A60"/>
    <w:rsid w:val="0028626E"/>
    <w:rsid w:val="00287F82"/>
    <w:rsid w:val="00290D16"/>
    <w:rsid w:val="002A3611"/>
    <w:rsid w:val="002B02E9"/>
    <w:rsid w:val="002B7B32"/>
    <w:rsid w:val="002C0EE1"/>
    <w:rsid w:val="002C1AF5"/>
    <w:rsid w:val="002C2EE4"/>
    <w:rsid w:val="002C5CBD"/>
    <w:rsid w:val="002C5F75"/>
    <w:rsid w:val="002E1E5F"/>
    <w:rsid w:val="002F278C"/>
    <w:rsid w:val="002F2C02"/>
    <w:rsid w:val="002F6218"/>
    <w:rsid w:val="003018B2"/>
    <w:rsid w:val="003066FF"/>
    <w:rsid w:val="00306919"/>
    <w:rsid w:val="00311167"/>
    <w:rsid w:val="00324A18"/>
    <w:rsid w:val="00325BAA"/>
    <w:rsid w:val="00326C8C"/>
    <w:rsid w:val="00332DAA"/>
    <w:rsid w:val="00342E73"/>
    <w:rsid w:val="003460FF"/>
    <w:rsid w:val="00346632"/>
    <w:rsid w:val="00346CF5"/>
    <w:rsid w:val="0036483E"/>
    <w:rsid w:val="00365C07"/>
    <w:rsid w:val="00367C1A"/>
    <w:rsid w:val="00374F7D"/>
    <w:rsid w:val="003751D3"/>
    <w:rsid w:val="00384FE4"/>
    <w:rsid w:val="00391B49"/>
    <w:rsid w:val="00395F23"/>
    <w:rsid w:val="003A745A"/>
    <w:rsid w:val="003B0808"/>
    <w:rsid w:val="003B2BBB"/>
    <w:rsid w:val="003B4A12"/>
    <w:rsid w:val="003B5870"/>
    <w:rsid w:val="003B5EA8"/>
    <w:rsid w:val="003B670D"/>
    <w:rsid w:val="003B7AFD"/>
    <w:rsid w:val="003C4D2C"/>
    <w:rsid w:val="003C6047"/>
    <w:rsid w:val="003D27D3"/>
    <w:rsid w:val="003D2E49"/>
    <w:rsid w:val="003E64CD"/>
    <w:rsid w:val="003E78E0"/>
    <w:rsid w:val="003F3027"/>
    <w:rsid w:val="003F7939"/>
    <w:rsid w:val="0040073D"/>
    <w:rsid w:val="00402F02"/>
    <w:rsid w:val="004037CC"/>
    <w:rsid w:val="00406552"/>
    <w:rsid w:val="00410770"/>
    <w:rsid w:val="00413B9C"/>
    <w:rsid w:val="00414A05"/>
    <w:rsid w:val="00452D11"/>
    <w:rsid w:val="0045374D"/>
    <w:rsid w:val="0045576F"/>
    <w:rsid w:val="004561C0"/>
    <w:rsid w:val="00460B10"/>
    <w:rsid w:val="004611F9"/>
    <w:rsid w:val="00464CC1"/>
    <w:rsid w:val="004711A5"/>
    <w:rsid w:val="00471DAC"/>
    <w:rsid w:val="0048523A"/>
    <w:rsid w:val="00496A8C"/>
    <w:rsid w:val="004A113D"/>
    <w:rsid w:val="004B3902"/>
    <w:rsid w:val="004C0908"/>
    <w:rsid w:val="004C237C"/>
    <w:rsid w:val="004D34EF"/>
    <w:rsid w:val="004E3A46"/>
    <w:rsid w:val="004E4290"/>
    <w:rsid w:val="004E72A5"/>
    <w:rsid w:val="00500A3F"/>
    <w:rsid w:val="00500AA9"/>
    <w:rsid w:val="00504F41"/>
    <w:rsid w:val="00515AAF"/>
    <w:rsid w:val="00516A88"/>
    <w:rsid w:val="0051727A"/>
    <w:rsid w:val="00534B0C"/>
    <w:rsid w:val="00534FD6"/>
    <w:rsid w:val="005350F9"/>
    <w:rsid w:val="00536A38"/>
    <w:rsid w:val="00542543"/>
    <w:rsid w:val="00556997"/>
    <w:rsid w:val="00563423"/>
    <w:rsid w:val="0056469A"/>
    <w:rsid w:val="0057326D"/>
    <w:rsid w:val="0057558E"/>
    <w:rsid w:val="00587546"/>
    <w:rsid w:val="00592DB4"/>
    <w:rsid w:val="005B3D8A"/>
    <w:rsid w:val="005B5283"/>
    <w:rsid w:val="005B6B9B"/>
    <w:rsid w:val="005C03D0"/>
    <w:rsid w:val="005C5694"/>
    <w:rsid w:val="005E4E6A"/>
    <w:rsid w:val="005F648B"/>
    <w:rsid w:val="006006D4"/>
    <w:rsid w:val="00602F1B"/>
    <w:rsid w:val="00604B6D"/>
    <w:rsid w:val="00620A3F"/>
    <w:rsid w:val="00627183"/>
    <w:rsid w:val="00650CF2"/>
    <w:rsid w:val="006615F9"/>
    <w:rsid w:val="00661E09"/>
    <w:rsid w:val="006647E8"/>
    <w:rsid w:val="00681F0F"/>
    <w:rsid w:val="006A130C"/>
    <w:rsid w:val="006A6A8D"/>
    <w:rsid w:val="006A7B3E"/>
    <w:rsid w:val="006B256A"/>
    <w:rsid w:val="006B496B"/>
    <w:rsid w:val="006C14ED"/>
    <w:rsid w:val="006C3826"/>
    <w:rsid w:val="006C650B"/>
    <w:rsid w:val="006D04A6"/>
    <w:rsid w:val="006E55A1"/>
    <w:rsid w:val="006E7574"/>
    <w:rsid w:val="00720CB0"/>
    <w:rsid w:val="00732526"/>
    <w:rsid w:val="0075139B"/>
    <w:rsid w:val="00770D29"/>
    <w:rsid w:val="00772E2D"/>
    <w:rsid w:val="00773A19"/>
    <w:rsid w:val="00783E0B"/>
    <w:rsid w:val="007926DF"/>
    <w:rsid w:val="007A2F39"/>
    <w:rsid w:val="007A5C60"/>
    <w:rsid w:val="007A690C"/>
    <w:rsid w:val="007B0451"/>
    <w:rsid w:val="007B4832"/>
    <w:rsid w:val="007D0603"/>
    <w:rsid w:val="007D72CA"/>
    <w:rsid w:val="007E0B5F"/>
    <w:rsid w:val="007E0F98"/>
    <w:rsid w:val="007E2523"/>
    <w:rsid w:val="007F0F6E"/>
    <w:rsid w:val="00804532"/>
    <w:rsid w:val="00805332"/>
    <w:rsid w:val="00807B17"/>
    <w:rsid w:val="00807C67"/>
    <w:rsid w:val="0081128B"/>
    <w:rsid w:val="008242B9"/>
    <w:rsid w:val="0083195D"/>
    <w:rsid w:val="00844808"/>
    <w:rsid w:val="00852AFE"/>
    <w:rsid w:val="008531DD"/>
    <w:rsid w:val="00862210"/>
    <w:rsid w:val="008701B8"/>
    <w:rsid w:val="00871789"/>
    <w:rsid w:val="00874B4E"/>
    <w:rsid w:val="00891292"/>
    <w:rsid w:val="008B35AA"/>
    <w:rsid w:val="008C5735"/>
    <w:rsid w:val="008C5FB6"/>
    <w:rsid w:val="008C7AD6"/>
    <w:rsid w:val="008CC0F6"/>
    <w:rsid w:val="008D10C9"/>
    <w:rsid w:val="008D1735"/>
    <w:rsid w:val="008D6FB1"/>
    <w:rsid w:val="008D79BF"/>
    <w:rsid w:val="008E5A08"/>
    <w:rsid w:val="008F22FC"/>
    <w:rsid w:val="008F5A56"/>
    <w:rsid w:val="008F63F5"/>
    <w:rsid w:val="00900385"/>
    <w:rsid w:val="00904F1E"/>
    <w:rsid w:val="00910066"/>
    <w:rsid w:val="00926C58"/>
    <w:rsid w:val="00931C65"/>
    <w:rsid w:val="00944406"/>
    <w:rsid w:val="009468CF"/>
    <w:rsid w:val="00947E98"/>
    <w:rsid w:val="00950FB6"/>
    <w:rsid w:val="009522D8"/>
    <w:rsid w:val="00953F54"/>
    <w:rsid w:val="009550FB"/>
    <w:rsid w:val="0095666B"/>
    <w:rsid w:val="0096402D"/>
    <w:rsid w:val="00964406"/>
    <w:rsid w:val="0096734C"/>
    <w:rsid w:val="0097472C"/>
    <w:rsid w:val="00980CCD"/>
    <w:rsid w:val="00980D59"/>
    <w:rsid w:val="009826B0"/>
    <w:rsid w:val="00985905"/>
    <w:rsid w:val="00993B9C"/>
    <w:rsid w:val="009A123D"/>
    <w:rsid w:val="009B445F"/>
    <w:rsid w:val="009C0170"/>
    <w:rsid w:val="009C0A9A"/>
    <w:rsid w:val="009C7821"/>
    <w:rsid w:val="009E1306"/>
    <w:rsid w:val="009E7E9E"/>
    <w:rsid w:val="009F03D8"/>
    <w:rsid w:val="009F108B"/>
    <w:rsid w:val="00A106B7"/>
    <w:rsid w:val="00A1344F"/>
    <w:rsid w:val="00A14697"/>
    <w:rsid w:val="00A334F1"/>
    <w:rsid w:val="00A46E48"/>
    <w:rsid w:val="00A509DB"/>
    <w:rsid w:val="00A55AD5"/>
    <w:rsid w:val="00A55EE7"/>
    <w:rsid w:val="00A605AF"/>
    <w:rsid w:val="00A74479"/>
    <w:rsid w:val="00A74BED"/>
    <w:rsid w:val="00A802A0"/>
    <w:rsid w:val="00A8097C"/>
    <w:rsid w:val="00A830F5"/>
    <w:rsid w:val="00AA094C"/>
    <w:rsid w:val="00AA45DF"/>
    <w:rsid w:val="00AB1007"/>
    <w:rsid w:val="00AD043B"/>
    <w:rsid w:val="00AD04A8"/>
    <w:rsid w:val="00AD24C2"/>
    <w:rsid w:val="00AD44CD"/>
    <w:rsid w:val="00AE35E3"/>
    <w:rsid w:val="00AE733A"/>
    <w:rsid w:val="00AE7D8E"/>
    <w:rsid w:val="00B3218D"/>
    <w:rsid w:val="00B416AE"/>
    <w:rsid w:val="00B41D0D"/>
    <w:rsid w:val="00B41F2E"/>
    <w:rsid w:val="00B42446"/>
    <w:rsid w:val="00B60BE0"/>
    <w:rsid w:val="00B6693C"/>
    <w:rsid w:val="00B90D25"/>
    <w:rsid w:val="00B93963"/>
    <w:rsid w:val="00BA2C22"/>
    <w:rsid w:val="00BA7D8C"/>
    <w:rsid w:val="00BB64A4"/>
    <w:rsid w:val="00BC3FF4"/>
    <w:rsid w:val="00BD2FB0"/>
    <w:rsid w:val="00BF1180"/>
    <w:rsid w:val="00BF294A"/>
    <w:rsid w:val="00BF5E61"/>
    <w:rsid w:val="00C03188"/>
    <w:rsid w:val="00C03542"/>
    <w:rsid w:val="00C06005"/>
    <w:rsid w:val="00C102D3"/>
    <w:rsid w:val="00C12A49"/>
    <w:rsid w:val="00C1401D"/>
    <w:rsid w:val="00C17AE3"/>
    <w:rsid w:val="00C318D3"/>
    <w:rsid w:val="00C33239"/>
    <w:rsid w:val="00C355F0"/>
    <w:rsid w:val="00C43854"/>
    <w:rsid w:val="00C45EB8"/>
    <w:rsid w:val="00C47D62"/>
    <w:rsid w:val="00C510DA"/>
    <w:rsid w:val="00C74255"/>
    <w:rsid w:val="00C85499"/>
    <w:rsid w:val="00C9020A"/>
    <w:rsid w:val="00C92868"/>
    <w:rsid w:val="00CA091D"/>
    <w:rsid w:val="00CC473D"/>
    <w:rsid w:val="00CD5D5E"/>
    <w:rsid w:val="00CD61A5"/>
    <w:rsid w:val="00CD7569"/>
    <w:rsid w:val="00CE25D5"/>
    <w:rsid w:val="00CE6C6E"/>
    <w:rsid w:val="00D10E53"/>
    <w:rsid w:val="00D11372"/>
    <w:rsid w:val="00D20C17"/>
    <w:rsid w:val="00D42B83"/>
    <w:rsid w:val="00D435D9"/>
    <w:rsid w:val="00D43CF7"/>
    <w:rsid w:val="00D50D4E"/>
    <w:rsid w:val="00D52F17"/>
    <w:rsid w:val="00D55019"/>
    <w:rsid w:val="00D72FB9"/>
    <w:rsid w:val="00D86233"/>
    <w:rsid w:val="00D90699"/>
    <w:rsid w:val="00D92C32"/>
    <w:rsid w:val="00DA2360"/>
    <w:rsid w:val="00DA47F7"/>
    <w:rsid w:val="00DA6A23"/>
    <w:rsid w:val="00DA75AD"/>
    <w:rsid w:val="00DB0A74"/>
    <w:rsid w:val="00DB32AA"/>
    <w:rsid w:val="00DB3909"/>
    <w:rsid w:val="00DB7968"/>
    <w:rsid w:val="00DC0968"/>
    <w:rsid w:val="00DC3858"/>
    <w:rsid w:val="00DD03BC"/>
    <w:rsid w:val="00DD1EC3"/>
    <w:rsid w:val="00DD62B1"/>
    <w:rsid w:val="00DE0797"/>
    <w:rsid w:val="00DF0BD3"/>
    <w:rsid w:val="00DF439C"/>
    <w:rsid w:val="00DF6D76"/>
    <w:rsid w:val="00DF71AE"/>
    <w:rsid w:val="00E10FDE"/>
    <w:rsid w:val="00E15A0C"/>
    <w:rsid w:val="00E23153"/>
    <w:rsid w:val="00E31336"/>
    <w:rsid w:val="00E426B7"/>
    <w:rsid w:val="00E475C5"/>
    <w:rsid w:val="00E53080"/>
    <w:rsid w:val="00E54C61"/>
    <w:rsid w:val="00E54EF3"/>
    <w:rsid w:val="00E55B46"/>
    <w:rsid w:val="00E616E6"/>
    <w:rsid w:val="00E6EBB3"/>
    <w:rsid w:val="00E71BE0"/>
    <w:rsid w:val="00E73808"/>
    <w:rsid w:val="00E74171"/>
    <w:rsid w:val="00E778F7"/>
    <w:rsid w:val="00E84079"/>
    <w:rsid w:val="00EB3DF1"/>
    <w:rsid w:val="00EB4D4F"/>
    <w:rsid w:val="00EB5CDE"/>
    <w:rsid w:val="00EC6225"/>
    <w:rsid w:val="00EC7A3A"/>
    <w:rsid w:val="00ED3CDD"/>
    <w:rsid w:val="00ED7906"/>
    <w:rsid w:val="00EE0034"/>
    <w:rsid w:val="00EE16DD"/>
    <w:rsid w:val="00EF68CB"/>
    <w:rsid w:val="00EF69BD"/>
    <w:rsid w:val="00F00E26"/>
    <w:rsid w:val="00F04070"/>
    <w:rsid w:val="00F05F6C"/>
    <w:rsid w:val="00F14FCC"/>
    <w:rsid w:val="00F178C6"/>
    <w:rsid w:val="00F21AFB"/>
    <w:rsid w:val="00F33568"/>
    <w:rsid w:val="00F50043"/>
    <w:rsid w:val="00F50198"/>
    <w:rsid w:val="00F53411"/>
    <w:rsid w:val="00F5440A"/>
    <w:rsid w:val="00F54E94"/>
    <w:rsid w:val="00F55084"/>
    <w:rsid w:val="00F56C0D"/>
    <w:rsid w:val="00F62A41"/>
    <w:rsid w:val="00F70B39"/>
    <w:rsid w:val="00F7222A"/>
    <w:rsid w:val="00F93314"/>
    <w:rsid w:val="00FA2A63"/>
    <w:rsid w:val="00FA7FFA"/>
    <w:rsid w:val="00FB4381"/>
    <w:rsid w:val="00FB4E1B"/>
    <w:rsid w:val="00FB5F5C"/>
    <w:rsid w:val="00FC05FC"/>
    <w:rsid w:val="00FC4581"/>
    <w:rsid w:val="00FC47E4"/>
    <w:rsid w:val="00FC7A06"/>
    <w:rsid w:val="00FE69ED"/>
    <w:rsid w:val="014413C2"/>
    <w:rsid w:val="025FC41C"/>
    <w:rsid w:val="02AF503B"/>
    <w:rsid w:val="037CDCC9"/>
    <w:rsid w:val="03BCB60B"/>
    <w:rsid w:val="03EBFFA5"/>
    <w:rsid w:val="04183A7E"/>
    <w:rsid w:val="04317946"/>
    <w:rsid w:val="04B44831"/>
    <w:rsid w:val="053D1401"/>
    <w:rsid w:val="06855B08"/>
    <w:rsid w:val="0718E985"/>
    <w:rsid w:val="071A1C04"/>
    <w:rsid w:val="07B8A6E4"/>
    <w:rsid w:val="07F2C7C7"/>
    <w:rsid w:val="0829C9F5"/>
    <w:rsid w:val="08A18B90"/>
    <w:rsid w:val="08E228A1"/>
    <w:rsid w:val="0929B714"/>
    <w:rsid w:val="0987D2EC"/>
    <w:rsid w:val="09F249B5"/>
    <w:rsid w:val="0BA32DC7"/>
    <w:rsid w:val="0C178525"/>
    <w:rsid w:val="0C1B0160"/>
    <w:rsid w:val="0C58179E"/>
    <w:rsid w:val="0C7B17E4"/>
    <w:rsid w:val="0CCD953B"/>
    <w:rsid w:val="0D40F78E"/>
    <w:rsid w:val="0D5E7E60"/>
    <w:rsid w:val="0D7A4DC8"/>
    <w:rsid w:val="0DE81FF0"/>
    <w:rsid w:val="0EA47526"/>
    <w:rsid w:val="0ECF36D4"/>
    <w:rsid w:val="0EFED289"/>
    <w:rsid w:val="0F244BD1"/>
    <w:rsid w:val="106DB158"/>
    <w:rsid w:val="10BCA6B3"/>
    <w:rsid w:val="10CB4CDD"/>
    <w:rsid w:val="110019BD"/>
    <w:rsid w:val="111B4609"/>
    <w:rsid w:val="113C42E6"/>
    <w:rsid w:val="11A74810"/>
    <w:rsid w:val="11D0619B"/>
    <w:rsid w:val="121EF988"/>
    <w:rsid w:val="12597AE8"/>
    <w:rsid w:val="135B182B"/>
    <w:rsid w:val="13F38A47"/>
    <w:rsid w:val="150962A0"/>
    <w:rsid w:val="15148497"/>
    <w:rsid w:val="15BF487E"/>
    <w:rsid w:val="17905A56"/>
    <w:rsid w:val="180AA584"/>
    <w:rsid w:val="1890F835"/>
    <w:rsid w:val="19743F34"/>
    <w:rsid w:val="1A609D86"/>
    <w:rsid w:val="1B5165EC"/>
    <w:rsid w:val="1C29B804"/>
    <w:rsid w:val="1C366737"/>
    <w:rsid w:val="1CCA1B73"/>
    <w:rsid w:val="1CEF1E28"/>
    <w:rsid w:val="1D2C61FA"/>
    <w:rsid w:val="1D647798"/>
    <w:rsid w:val="1D6E4CD5"/>
    <w:rsid w:val="1DB38287"/>
    <w:rsid w:val="1DDD1627"/>
    <w:rsid w:val="1E1A814B"/>
    <w:rsid w:val="1E1C9FF6"/>
    <w:rsid w:val="1E489042"/>
    <w:rsid w:val="1ECF7523"/>
    <w:rsid w:val="1F4D4354"/>
    <w:rsid w:val="1FC184E1"/>
    <w:rsid w:val="2071B801"/>
    <w:rsid w:val="20B40E65"/>
    <w:rsid w:val="2127AFEF"/>
    <w:rsid w:val="216436E6"/>
    <w:rsid w:val="220AAB8F"/>
    <w:rsid w:val="22269486"/>
    <w:rsid w:val="22D17C68"/>
    <w:rsid w:val="22DC8A56"/>
    <w:rsid w:val="232CF236"/>
    <w:rsid w:val="236F6454"/>
    <w:rsid w:val="248463BD"/>
    <w:rsid w:val="25140C16"/>
    <w:rsid w:val="25DD0177"/>
    <w:rsid w:val="25F757D1"/>
    <w:rsid w:val="265DEF0E"/>
    <w:rsid w:val="26EA3547"/>
    <w:rsid w:val="2757E729"/>
    <w:rsid w:val="27CC92E7"/>
    <w:rsid w:val="27FF79B3"/>
    <w:rsid w:val="2824DD1C"/>
    <w:rsid w:val="28FF77A3"/>
    <w:rsid w:val="2B6B9811"/>
    <w:rsid w:val="2C9A9DFC"/>
    <w:rsid w:val="2DB19A31"/>
    <w:rsid w:val="2E5C81E3"/>
    <w:rsid w:val="2EA8CE74"/>
    <w:rsid w:val="2F53BD7D"/>
    <w:rsid w:val="2F9D9B20"/>
    <w:rsid w:val="30AAD49B"/>
    <w:rsid w:val="311614B1"/>
    <w:rsid w:val="314BA00A"/>
    <w:rsid w:val="31511C40"/>
    <w:rsid w:val="3211C642"/>
    <w:rsid w:val="33820F19"/>
    <w:rsid w:val="33AAB701"/>
    <w:rsid w:val="34BBB122"/>
    <w:rsid w:val="34E073C0"/>
    <w:rsid w:val="34EB38B2"/>
    <w:rsid w:val="350D8136"/>
    <w:rsid w:val="353048CA"/>
    <w:rsid w:val="357B11F1"/>
    <w:rsid w:val="36D2518C"/>
    <w:rsid w:val="371E94FA"/>
    <w:rsid w:val="3742C9C9"/>
    <w:rsid w:val="3757DBF9"/>
    <w:rsid w:val="398C82A7"/>
    <w:rsid w:val="3A02C6C6"/>
    <w:rsid w:val="3A10DE59"/>
    <w:rsid w:val="3A52C07D"/>
    <w:rsid w:val="3A7970CA"/>
    <w:rsid w:val="3AD215F6"/>
    <w:rsid w:val="3B524AC1"/>
    <w:rsid w:val="3BE733A7"/>
    <w:rsid w:val="3BF3BD74"/>
    <w:rsid w:val="3CBF6FD9"/>
    <w:rsid w:val="3D530D71"/>
    <w:rsid w:val="3E61FCF9"/>
    <w:rsid w:val="3EEE2090"/>
    <w:rsid w:val="3FC3D254"/>
    <w:rsid w:val="4057EF77"/>
    <w:rsid w:val="407021E2"/>
    <w:rsid w:val="40F0FEC5"/>
    <w:rsid w:val="40F98644"/>
    <w:rsid w:val="4111CA72"/>
    <w:rsid w:val="41810C71"/>
    <w:rsid w:val="4265E748"/>
    <w:rsid w:val="43CAA304"/>
    <w:rsid w:val="4454E1B0"/>
    <w:rsid w:val="4460E79B"/>
    <w:rsid w:val="44AFB300"/>
    <w:rsid w:val="44C096FB"/>
    <w:rsid w:val="44EDFE23"/>
    <w:rsid w:val="45CCC405"/>
    <w:rsid w:val="46342743"/>
    <w:rsid w:val="467790FA"/>
    <w:rsid w:val="47068F57"/>
    <w:rsid w:val="474583FB"/>
    <w:rsid w:val="487D17EB"/>
    <w:rsid w:val="49EE89FA"/>
    <w:rsid w:val="49FFDF9C"/>
    <w:rsid w:val="4A48B933"/>
    <w:rsid w:val="4A68016F"/>
    <w:rsid w:val="4B304C4B"/>
    <w:rsid w:val="4C2B6DF8"/>
    <w:rsid w:val="4C9AA361"/>
    <w:rsid w:val="4D36D4AC"/>
    <w:rsid w:val="4D9C6512"/>
    <w:rsid w:val="4DB842E7"/>
    <w:rsid w:val="4E6121E2"/>
    <w:rsid w:val="4F1A3C2B"/>
    <w:rsid w:val="4F929768"/>
    <w:rsid w:val="4FB59CA8"/>
    <w:rsid w:val="5016915C"/>
    <w:rsid w:val="5055E9A9"/>
    <w:rsid w:val="514EC3F0"/>
    <w:rsid w:val="5189B210"/>
    <w:rsid w:val="51C5069D"/>
    <w:rsid w:val="5210B951"/>
    <w:rsid w:val="5249B366"/>
    <w:rsid w:val="530770B4"/>
    <w:rsid w:val="53216F31"/>
    <w:rsid w:val="53C7B9B4"/>
    <w:rsid w:val="54436722"/>
    <w:rsid w:val="54B984C0"/>
    <w:rsid w:val="54E6716C"/>
    <w:rsid w:val="5511169C"/>
    <w:rsid w:val="55157486"/>
    <w:rsid w:val="5541D4E6"/>
    <w:rsid w:val="56520DB7"/>
    <w:rsid w:val="565EE421"/>
    <w:rsid w:val="57484B87"/>
    <w:rsid w:val="58667002"/>
    <w:rsid w:val="588F1A26"/>
    <w:rsid w:val="58A878C9"/>
    <w:rsid w:val="5A2ECE9B"/>
    <w:rsid w:val="5A8FEC31"/>
    <w:rsid w:val="5C5D9ACD"/>
    <w:rsid w:val="5C6A8969"/>
    <w:rsid w:val="5E1E8E96"/>
    <w:rsid w:val="5FFB0473"/>
    <w:rsid w:val="60D55A9F"/>
    <w:rsid w:val="60DC930D"/>
    <w:rsid w:val="60F13E93"/>
    <w:rsid w:val="61502247"/>
    <w:rsid w:val="61FE1484"/>
    <w:rsid w:val="622D822E"/>
    <w:rsid w:val="62BF8EB0"/>
    <w:rsid w:val="632DD7F5"/>
    <w:rsid w:val="641E88EA"/>
    <w:rsid w:val="64959513"/>
    <w:rsid w:val="651F3165"/>
    <w:rsid w:val="6581F311"/>
    <w:rsid w:val="65DD4A5B"/>
    <w:rsid w:val="65F2587D"/>
    <w:rsid w:val="66539000"/>
    <w:rsid w:val="66F81EBE"/>
    <w:rsid w:val="674DAF4B"/>
    <w:rsid w:val="67941FF9"/>
    <w:rsid w:val="67A0A8B5"/>
    <w:rsid w:val="68D2C0A5"/>
    <w:rsid w:val="69847544"/>
    <w:rsid w:val="69FC5C1F"/>
    <w:rsid w:val="6A3F71A1"/>
    <w:rsid w:val="6AEF4A04"/>
    <w:rsid w:val="6C1122CC"/>
    <w:rsid w:val="6D7685E4"/>
    <w:rsid w:val="6D9491C8"/>
    <w:rsid w:val="6DC290E8"/>
    <w:rsid w:val="6DF5A3AA"/>
    <w:rsid w:val="6E9FF295"/>
    <w:rsid w:val="6EBC1E63"/>
    <w:rsid w:val="6EE63C44"/>
    <w:rsid w:val="6FC4E03F"/>
    <w:rsid w:val="700452EA"/>
    <w:rsid w:val="71652DB0"/>
    <w:rsid w:val="71ED2302"/>
    <w:rsid w:val="71F7B675"/>
    <w:rsid w:val="725AD6D8"/>
    <w:rsid w:val="7344F832"/>
    <w:rsid w:val="73559B7A"/>
    <w:rsid w:val="73D63494"/>
    <w:rsid w:val="73EBCCD0"/>
    <w:rsid w:val="74F9BC91"/>
    <w:rsid w:val="752469C9"/>
    <w:rsid w:val="75AE195C"/>
    <w:rsid w:val="765AB54A"/>
    <w:rsid w:val="769609AF"/>
    <w:rsid w:val="777C0B67"/>
    <w:rsid w:val="779A4725"/>
    <w:rsid w:val="77F1B1B9"/>
    <w:rsid w:val="7846A612"/>
    <w:rsid w:val="787A9099"/>
    <w:rsid w:val="78801188"/>
    <w:rsid w:val="78CE3D15"/>
    <w:rsid w:val="78D371FC"/>
    <w:rsid w:val="7952B6D4"/>
    <w:rsid w:val="795A2CAE"/>
    <w:rsid w:val="7A95309C"/>
    <w:rsid w:val="7AC69BCC"/>
    <w:rsid w:val="7B49CFBA"/>
    <w:rsid w:val="7B8CF8FA"/>
    <w:rsid w:val="7BB77028"/>
    <w:rsid w:val="7BC680C9"/>
    <w:rsid w:val="7DA5838F"/>
    <w:rsid w:val="7DAB5B95"/>
    <w:rsid w:val="7DD0AE5D"/>
    <w:rsid w:val="7E3EE38B"/>
    <w:rsid w:val="7E8DB323"/>
    <w:rsid w:val="7EDCDEF1"/>
    <w:rsid w:val="7F13A327"/>
    <w:rsid w:val="7F87A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274788"/>
  <w14:defaultImageDpi w14:val="300"/>
  <w15:docId w15:val="{6312DB21-C079-43EF-93C3-CEFC7BC8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7C"/>
  </w:style>
  <w:style w:type="paragraph" w:styleId="Heading1">
    <w:name w:val="heading 1"/>
    <w:basedOn w:val="Normal"/>
    <w:next w:val="Normal"/>
    <w:link w:val="Heading1Char"/>
    <w:qFormat/>
    <w:rsid w:val="006647E8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C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C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C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6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40A"/>
  </w:style>
  <w:style w:type="paragraph" w:styleId="Footer">
    <w:name w:val="footer"/>
    <w:basedOn w:val="Normal"/>
    <w:link w:val="FooterChar"/>
    <w:uiPriority w:val="99"/>
    <w:unhideWhenUsed/>
    <w:rsid w:val="00F54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0A"/>
  </w:style>
  <w:style w:type="paragraph" w:styleId="Revision">
    <w:name w:val="Revision"/>
    <w:hidden/>
    <w:uiPriority w:val="99"/>
    <w:semiHidden/>
    <w:rsid w:val="004E4290"/>
  </w:style>
  <w:style w:type="character" w:customStyle="1" w:styleId="Heading1Char">
    <w:name w:val="Heading 1 Char"/>
    <w:basedOn w:val="DefaultParagraphFont"/>
    <w:link w:val="Heading1"/>
    <w:rsid w:val="006647E8"/>
    <w:rPr>
      <w:rFonts w:ascii="Times New Roman" w:eastAsia="Times New Roman" w:hAnsi="Times New Roman" w:cs="Times New Roman"/>
      <w:b/>
      <w:bCs/>
    </w:rPr>
  </w:style>
  <w:style w:type="paragraph" w:customStyle="1" w:styleId="paragraph">
    <w:name w:val="paragraph"/>
    <w:basedOn w:val="Normal"/>
    <w:rsid w:val="00D92C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92C32"/>
  </w:style>
  <w:style w:type="character" w:customStyle="1" w:styleId="eop">
    <w:name w:val="eop"/>
    <w:basedOn w:val="DefaultParagraphFont"/>
    <w:rsid w:val="00D92C32"/>
  </w:style>
  <w:style w:type="paragraph" w:styleId="PlainText">
    <w:name w:val="Plain Text"/>
    <w:basedOn w:val="Normal"/>
    <w:link w:val="PlainTextChar"/>
    <w:uiPriority w:val="99"/>
    <w:unhideWhenUsed/>
    <w:rsid w:val="00D92C32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D92C32"/>
    <w:rPr>
      <w:rFonts w:ascii="Arial" w:eastAsia="Calibri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D92C32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C03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B4E8F1BCE6A4082A7C4826393ACF5" ma:contentTypeVersion="2" ma:contentTypeDescription="Create a new document." ma:contentTypeScope="" ma:versionID="6b8ef3b87e7e87f4ea595ea684a440fc">
  <xsd:schema xmlns:xsd="http://www.w3.org/2001/XMLSchema" xmlns:xs="http://www.w3.org/2001/XMLSchema" xmlns:p="http://schemas.microsoft.com/office/2006/metadata/properties" xmlns:ns2="56212eee-f580-4c4b-ace6-674d30415032" targetNamespace="http://schemas.microsoft.com/office/2006/metadata/properties" ma:root="true" ma:fieldsID="29ebd794c59b7d4a5bf5d07caef9ae9a" ns2:_="">
    <xsd:import namespace="56212eee-f580-4c4b-ace6-674d30415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2eee-f580-4c4b-ace6-674d3041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8954B-88F0-4577-BCCA-6287C21F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12eee-f580-4c4b-ace6-674d30415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22753-5B8A-498B-9BF6-8A78DBCF5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19B4-B10B-4514-84AB-F2DD7DD2A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C9929-281C-4DC7-9D9E-8E509EE1B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Lillycrop</dc:creator>
  <cp:keywords/>
  <dc:description/>
  <cp:lastModifiedBy>Warren, Tanita S CIV USARMY CEERD (USA)</cp:lastModifiedBy>
  <cp:revision>2</cp:revision>
  <cp:lastPrinted>2022-09-13T11:20:00Z</cp:lastPrinted>
  <dcterms:created xsi:type="dcterms:W3CDTF">2023-07-21T15:50:00Z</dcterms:created>
  <dcterms:modified xsi:type="dcterms:W3CDTF">2023-07-21T15:50:00Z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0x0101007EBB4E8F1BCE6A4082A7C4826393ACF5</vt:lpwstr>
  </property>
</Properties>
</file>